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7F02" w14:textId="21AC2331" w:rsidR="00764F81" w:rsidRPr="00AC6E0A" w:rsidRDefault="00A76B39" w:rsidP="0076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0050.</w:t>
      </w:r>
      <w:r w:rsidR="006D3CF6">
        <w:rPr>
          <w:b/>
          <w:sz w:val="32"/>
          <w:szCs w:val="32"/>
        </w:rPr>
        <w:t>124</w:t>
      </w:r>
      <w:bookmarkStart w:id="0" w:name="_GoBack"/>
      <w:bookmarkEnd w:id="0"/>
      <w:r w:rsidR="001F21CE">
        <w:rPr>
          <w:b/>
          <w:sz w:val="32"/>
          <w:szCs w:val="32"/>
        </w:rPr>
        <w:t>.2019</w:t>
      </w:r>
    </w:p>
    <w:p w14:paraId="6ECA40DF" w14:textId="77777777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>Wójta Gminy Słubice</w:t>
      </w:r>
    </w:p>
    <w:p w14:paraId="6027A059" w14:textId="723176A1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 xml:space="preserve">z dnia </w:t>
      </w:r>
      <w:r w:rsidR="00DE12AD">
        <w:rPr>
          <w:b/>
          <w:sz w:val="32"/>
          <w:szCs w:val="32"/>
        </w:rPr>
        <w:t>19</w:t>
      </w:r>
      <w:r w:rsidR="001F21CE">
        <w:rPr>
          <w:b/>
          <w:sz w:val="32"/>
          <w:szCs w:val="32"/>
        </w:rPr>
        <w:t xml:space="preserve"> l</w:t>
      </w:r>
      <w:r w:rsidR="00DE12AD">
        <w:rPr>
          <w:b/>
          <w:sz w:val="32"/>
          <w:szCs w:val="32"/>
        </w:rPr>
        <w:t>istopada</w:t>
      </w:r>
      <w:r w:rsidR="008E3B91">
        <w:rPr>
          <w:b/>
          <w:sz w:val="32"/>
          <w:szCs w:val="32"/>
        </w:rPr>
        <w:t xml:space="preserve"> </w:t>
      </w:r>
      <w:r w:rsidR="001F21CE">
        <w:rPr>
          <w:b/>
          <w:sz w:val="32"/>
          <w:szCs w:val="32"/>
        </w:rPr>
        <w:t>2019</w:t>
      </w:r>
      <w:r w:rsidRPr="00AC6E0A">
        <w:rPr>
          <w:b/>
          <w:sz w:val="32"/>
          <w:szCs w:val="32"/>
        </w:rPr>
        <w:t xml:space="preserve"> roku</w:t>
      </w:r>
    </w:p>
    <w:p w14:paraId="6B3F618D" w14:textId="77777777" w:rsidR="00764F81" w:rsidRPr="00AC6E0A" w:rsidRDefault="00764F81" w:rsidP="00764F81">
      <w:pPr>
        <w:rPr>
          <w:sz w:val="28"/>
          <w:szCs w:val="28"/>
        </w:rPr>
      </w:pPr>
    </w:p>
    <w:p w14:paraId="798E5BA6" w14:textId="77777777" w:rsidR="00764F81" w:rsidRPr="00AC6E0A" w:rsidRDefault="00764F81" w:rsidP="00764F81">
      <w:pPr>
        <w:ind w:left="1560" w:hanging="1560"/>
        <w:jc w:val="both"/>
        <w:rPr>
          <w:b/>
          <w:sz w:val="28"/>
          <w:szCs w:val="28"/>
        </w:rPr>
      </w:pPr>
      <w:r w:rsidRPr="00AC6E0A">
        <w:rPr>
          <w:sz w:val="28"/>
          <w:szCs w:val="28"/>
          <w:u w:val="single"/>
        </w:rPr>
        <w:t>w sprawie:</w:t>
      </w:r>
      <w:r w:rsidRPr="00AC6E0A">
        <w:rPr>
          <w:sz w:val="28"/>
          <w:szCs w:val="28"/>
        </w:rPr>
        <w:tab/>
      </w:r>
      <w:r w:rsidRPr="00AC6E0A">
        <w:rPr>
          <w:b/>
          <w:sz w:val="28"/>
          <w:szCs w:val="28"/>
        </w:rPr>
        <w:t>powołania członków komisji do przeprowadzenia naboru kandydatów na stanowisko urzędnicze w Urzędzie Gminy Słubice</w:t>
      </w:r>
    </w:p>
    <w:p w14:paraId="655EF234" w14:textId="77777777" w:rsidR="00764F81" w:rsidRPr="00AC6E0A" w:rsidRDefault="00764F81" w:rsidP="00764F81">
      <w:pPr>
        <w:rPr>
          <w:sz w:val="28"/>
          <w:szCs w:val="28"/>
        </w:rPr>
      </w:pPr>
    </w:p>
    <w:p w14:paraId="067E9B52" w14:textId="0A51FF69" w:rsidR="00764F81" w:rsidRPr="00AC6E0A" w:rsidRDefault="00764F81" w:rsidP="00764F81">
      <w:pPr>
        <w:ind w:firstLine="708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Na podstawie art. 33 ust. 3 ustawy z dnia 8 marca 1</w:t>
      </w:r>
      <w:r w:rsidR="00A76B39">
        <w:rPr>
          <w:sz w:val="28"/>
          <w:szCs w:val="28"/>
        </w:rPr>
        <w:t>990</w:t>
      </w:r>
      <w:r w:rsidRPr="00AC6E0A">
        <w:rPr>
          <w:sz w:val="28"/>
          <w:szCs w:val="28"/>
        </w:rPr>
        <w:t>r. o samorządzie gminnym (tj</w:t>
      </w:r>
      <w:r>
        <w:rPr>
          <w:sz w:val="28"/>
          <w:szCs w:val="28"/>
        </w:rPr>
        <w:t>. Dz. U. z 201</w:t>
      </w:r>
      <w:r w:rsidR="001F21CE">
        <w:rPr>
          <w:sz w:val="28"/>
          <w:szCs w:val="28"/>
        </w:rPr>
        <w:t xml:space="preserve">9 </w:t>
      </w:r>
      <w:r>
        <w:rPr>
          <w:sz w:val="28"/>
          <w:szCs w:val="28"/>
        </w:rPr>
        <w:t>r., poz.</w:t>
      </w:r>
      <w:r w:rsidR="001F21CE">
        <w:rPr>
          <w:sz w:val="28"/>
          <w:szCs w:val="28"/>
        </w:rPr>
        <w:t xml:space="preserve"> 506</w:t>
      </w:r>
      <w:r w:rsidR="00DE12AD">
        <w:rPr>
          <w:sz w:val="28"/>
          <w:szCs w:val="28"/>
        </w:rPr>
        <w:t xml:space="preserve"> ze zm.</w:t>
      </w:r>
      <w:r w:rsidR="00DE12AD">
        <w:rPr>
          <w:rStyle w:val="Odwoanieprzypisudolnego"/>
          <w:sz w:val="28"/>
          <w:szCs w:val="28"/>
        </w:rPr>
        <w:footnoteReference w:id="1"/>
      </w:r>
      <w:r w:rsidRPr="00AC6E0A">
        <w:rPr>
          <w:sz w:val="28"/>
          <w:szCs w:val="28"/>
        </w:rPr>
        <w:t xml:space="preserve">) w związku z art. 11 ust. 1 </w:t>
      </w:r>
      <w:r w:rsidRPr="0041500F">
        <w:rPr>
          <w:sz w:val="28"/>
          <w:szCs w:val="28"/>
        </w:rPr>
        <w:t>ustawy z dnia 21 listopada 2008</w:t>
      </w:r>
      <w:r w:rsidR="00E72CFD">
        <w:rPr>
          <w:sz w:val="28"/>
          <w:szCs w:val="28"/>
        </w:rPr>
        <w:t xml:space="preserve"> </w:t>
      </w:r>
      <w:r w:rsidRPr="0041500F">
        <w:rPr>
          <w:sz w:val="28"/>
          <w:szCs w:val="28"/>
        </w:rPr>
        <w:t>r. o pracownikach samorządowych (</w:t>
      </w:r>
      <w:r w:rsidR="00AA041F" w:rsidRPr="0041500F">
        <w:rPr>
          <w:sz w:val="28"/>
          <w:szCs w:val="28"/>
        </w:rPr>
        <w:t xml:space="preserve">tj. </w:t>
      </w:r>
      <w:r w:rsidRPr="0041500F">
        <w:rPr>
          <w:sz w:val="28"/>
          <w:szCs w:val="28"/>
        </w:rPr>
        <w:t xml:space="preserve">Dz. U. </w:t>
      </w:r>
      <w:r w:rsidR="0041500F">
        <w:rPr>
          <w:sz w:val="28"/>
          <w:szCs w:val="28"/>
        </w:rPr>
        <w:t>z </w:t>
      </w:r>
      <w:r w:rsidR="00AA041F" w:rsidRPr="0041500F">
        <w:rPr>
          <w:sz w:val="28"/>
          <w:szCs w:val="28"/>
        </w:rPr>
        <w:t>201</w:t>
      </w:r>
      <w:r w:rsidR="00DE12AD">
        <w:rPr>
          <w:sz w:val="28"/>
          <w:szCs w:val="28"/>
        </w:rPr>
        <w:t>9</w:t>
      </w:r>
      <w:r w:rsidR="00E72CFD">
        <w:rPr>
          <w:sz w:val="28"/>
          <w:szCs w:val="28"/>
        </w:rPr>
        <w:t xml:space="preserve"> </w:t>
      </w:r>
      <w:r w:rsidR="00AA041F" w:rsidRPr="0041500F">
        <w:rPr>
          <w:sz w:val="28"/>
          <w:szCs w:val="28"/>
        </w:rPr>
        <w:t>r., poz.</w:t>
      </w:r>
      <w:r w:rsidR="00E72CFD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12</w:t>
      </w:r>
      <w:r w:rsidR="00DE12AD">
        <w:rPr>
          <w:sz w:val="28"/>
          <w:szCs w:val="28"/>
        </w:rPr>
        <w:t>82</w:t>
      </w:r>
      <w:r w:rsidRPr="0041500F">
        <w:rPr>
          <w:sz w:val="28"/>
          <w:szCs w:val="28"/>
        </w:rPr>
        <w:t>)</w:t>
      </w:r>
      <w:r w:rsidRPr="00AC6E0A">
        <w:rPr>
          <w:sz w:val="28"/>
          <w:szCs w:val="28"/>
        </w:rPr>
        <w:t xml:space="preserve"> zarządzam, co następuje:</w:t>
      </w:r>
    </w:p>
    <w:p w14:paraId="421957E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14D2A54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1</w:t>
      </w:r>
    </w:p>
    <w:p w14:paraId="685DBF5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F81685B" w14:textId="677B2E0D" w:rsidR="00764F81" w:rsidRPr="00AC6E0A" w:rsidRDefault="00764F81" w:rsidP="00E72CFD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Powołuję członków komisji do przeprowadzenia naboru kandydatów na</w:t>
      </w:r>
      <w:r w:rsidR="00DE12AD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stanowisko urzędnicze </w:t>
      </w:r>
      <w:r w:rsidR="0041500F" w:rsidRPr="0041500F">
        <w:rPr>
          <w:sz w:val="28"/>
          <w:szCs w:val="28"/>
        </w:rPr>
        <w:t>ds.</w:t>
      </w:r>
      <w:r w:rsidR="00E72CFD" w:rsidRPr="00E72CFD">
        <w:rPr>
          <w:sz w:val="28"/>
          <w:szCs w:val="28"/>
        </w:rPr>
        <w:t xml:space="preserve"> </w:t>
      </w:r>
      <w:r w:rsidR="00DE12AD">
        <w:rPr>
          <w:sz w:val="28"/>
          <w:szCs w:val="28"/>
        </w:rPr>
        <w:t>kadrowych, obsługi Rady i archiwum zakładowego</w:t>
      </w:r>
      <w:r w:rsidR="001F21CE">
        <w:rPr>
          <w:sz w:val="28"/>
          <w:szCs w:val="28"/>
        </w:rPr>
        <w:t xml:space="preserve"> </w:t>
      </w:r>
      <w:r w:rsidR="0041500F" w:rsidRPr="0041500F">
        <w:rPr>
          <w:sz w:val="28"/>
          <w:szCs w:val="28"/>
        </w:rPr>
        <w:t>w</w:t>
      </w:r>
      <w:r w:rsidR="0041500F">
        <w:rPr>
          <w:sz w:val="28"/>
          <w:szCs w:val="28"/>
        </w:rPr>
        <w:t xml:space="preserve"> Urzędzie Gminy Słubice, w </w:t>
      </w:r>
      <w:r w:rsidRPr="00AC6E0A">
        <w:rPr>
          <w:sz w:val="28"/>
          <w:szCs w:val="28"/>
        </w:rPr>
        <w:t>następującym składzie:</w:t>
      </w:r>
    </w:p>
    <w:p w14:paraId="528D5468" w14:textId="77777777" w:rsidR="00764F81" w:rsidRPr="00AC6E0A" w:rsidRDefault="003A4B4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Barbara Kamińska </w:t>
      </w:r>
      <w:r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przewodnicząca komisji</w:t>
      </w:r>
    </w:p>
    <w:p w14:paraId="12EC029C" w14:textId="18337BE1" w:rsidR="00764F81" w:rsidRDefault="00DE12AD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Marlena </w:t>
      </w:r>
      <w:proofErr w:type="spellStart"/>
      <w:r>
        <w:rPr>
          <w:sz w:val="28"/>
          <w:szCs w:val="28"/>
        </w:rPr>
        <w:t>Skonieczna</w:t>
      </w:r>
      <w:proofErr w:type="spellEnd"/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sekretarz komisji</w:t>
      </w:r>
    </w:p>
    <w:p w14:paraId="032CD293" w14:textId="77777777" w:rsidR="00764F81" w:rsidRPr="00764F81" w:rsidRDefault="003A4B4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Barbara Górska</w:t>
      </w:r>
      <w:r>
        <w:rPr>
          <w:sz w:val="28"/>
          <w:szCs w:val="28"/>
        </w:rPr>
        <w:tab/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 xml:space="preserve">– </w:t>
      </w:r>
      <w:r w:rsidR="00764F81">
        <w:rPr>
          <w:sz w:val="28"/>
          <w:szCs w:val="28"/>
        </w:rPr>
        <w:t>członek komisji</w:t>
      </w:r>
    </w:p>
    <w:p w14:paraId="6996F1D8" w14:textId="77777777" w:rsidR="00764F81" w:rsidRDefault="003A4B4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Nikola Ostrowska</w:t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członek komisji</w:t>
      </w:r>
    </w:p>
    <w:p w14:paraId="5EC8DE42" w14:textId="77777777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Pracami komisji kieruje jej Przewodniczący.</w:t>
      </w:r>
    </w:p>
    <w:p w14:paraId="5B03854F" w14:textId="29F6D4A6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działa w okresie od upływu terminu do złożenia dokumentów, określonego w ogłosz</w:t>
      </w:r>
      <w:r w:rsidR="00E72CFD">
        <w:rPr>
          <w:sz w:val="28"/>
          <w:szCs w:val="28"/>
        </w:rPr>
        <w:t xml:space="preserve">eniu o naborze oznaczonym </w:t>
      </w:r>
      <w:r w:rsidR="00DE12AD">
        <w:rPr>
          <w:sz w:val="28"/>
          <w:szCs w:val="28"/>
        </w:rPr>
        <w:t>2</w:t>
      </w:r>
      <w:r w:rsidR="00E72CFD">
        <w:rPr>
          <w:sz w:val="28"/>
          <w:szCs w:val="28"/>
        </w:rPr>
        <w:t>/201</w:t>
      </w:r>
      <w:r w:rsidR="001F21CE">
        <w:rPr>
          <w:sz w:val="28"/>
          <w:szCs w:val="28"/>
        </w:rPr>
        <w:t>9</w:t>
      </w:r>
      <w:r w:rsidRPr="00AC6E0A">
        <w:rPr>
          <w:sz w:val="28"/>
          <w:szCs w:val="28"/>
        </w:rPr>
        <w:t>, do czasu zakończenia procedury naboru.</w:t>
      </w:r>
    </w:p>
    <w:p w14:paraId="311E00CA" w14:textId="77777777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W przypadku nieobecności niektórych członków komisji podczas jej prac, komisja może skutecznie wykonywać obowiązki, o ile w jej pracach uczestniczy co najmniej trzech członków, w tym przewodniczący.</w:t>
      </w:r>
    </w:p>
    <w:p w14:paraId="67111E19" w14:textId="260A0DE1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Pierwsze posiedzenie komisji wyznaczam na dzień </w:t>
      </w:r>
      <w:r w:rsidR="00DE12AD">
        <w:rPr>
          <w:sz w:val="28"/>
          <w:szCs w:val="28"/>
        </w:rPr>
        <w:t>2</w:t>
      </w:r>
      <w:r w:rsidR="001F21CE">
        <w:rPr>
          <w:sz w:val="28"/>
          <w:szCs w:val="28"/>
        </w:rPr>
        <w:t>5 l</w:t>
      </w:r>
      <w:r w:rsidR="00DE12AD">
        <w:rPr>
          <w:sz w:val="28"/>
          <w:szCs w:val="28"/>
        </w:rPr>
        <w:t>istopada</w:t>
      </w:r>
      <w:r w:rsidR="001F21CE">
        <w:rPr>
          <w:sz w:val="28"/>
          <w:szCs w:val="28"/>
        </w:rPr>
        <w:t xml:space="preserve"> 2019</w:t>
      </w:r>
      <w:r w:rsidR="00E72CFD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A76B39">
        <w:rPr>
          <w:sz w:val="28"/>
          <w:szCs w:val="28"/>
        </w:rPr>
        <w:t xml:space="preserve"> </w:t>
      </w:r>
      <w:r w:rsidR="00E72CFD">
        <w:rPr>
          <w:sz w:val="28"/>
          <w:szCs w:val="28"/>
        </w:rPr>
        <w:br/>
      </w:r>
      <w:r w:rsidR="00A76B39">
        <w:rPr>
          <w:sz w:val="28"/>
          <w:szCs w:val="28"/>
        </w:rPr>
        <w:t xml:space="preserve">o godz. </w:t>
      </w:r>
      <w:r w:rsidR="001F21CE">
        <w:rPr>
          <w:sz w:val="28"/>
          <w:szCs w:val="28"/>
        </w:rPr>
        <w:t>9</w:t>
      </w:r>
      <w:r w:rsidRPr="00AC6E0A">
        <w:rPr>
          <w:sz w:val="28"/>
          <w:szCs w:val="28"/>
          <w:vertAlign w:val="superscript"/>
        </w:rPr>
        <w:t>00</w:t>
      </w:r>
      <w:r w:rsidRPr="00AC6E0A">
        <w:rPr>
          <w:sz w:val="28"/>
          <w:szCs w:val="28"/>
        </w:rPr>
        <w:t xml:space="preserve">, natomiast zakończenie prac komisji ustalam </w:t>
      </w:r>
      <w:r w:rsidR="00E72CFD">
        <w:rPr>
          <w:sz w:val="28"/>
          <w:szCs w:val="28"/>
        </w:rPr>
        <w:t xml:space="preserve">najpóźniej </w:t>
      </w:r>
      <w:r w:rsidRPr="00AC6E0A">
        <w:rPr>
          <w:sz w:val="28"/>
          <w:szCs w:val="28"/>
        </w:rPr>
        <w:t xml:space="preserve">na dzień </w:t>
      </w:r>
      <w:r w:rsidR="00DE12AD">
        <w:rPr>
          <w:sz w:val="28"/>
          <w:szCs w:val="28"/>
        </w:rPr>
        <w:t>28 listopada</w:t>
      </w:r>
      <w:r w:rsidR="001F21CE">
        <w:rPr>
          <w:sz w:val="28"/>
          <w:szCs w:val="28"/>
        </w:rPr>
        <w:t xml:space="preserve"> 2019</w:t>
      </w:r>
      <w:r w:rsidR="00E72CFD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r.</w:t>
      </w:r>
      <w:r w:rsidR="00E72CFD">
        <w:rPr>
          <w:sz w:val="28"/>
          <w:szCs w:val="28"/>
        </w:rPr>
        <w:t xml:space="preserve"> o godz. 9</w:t>
      </w:r>
      <w:r w:rsidR="00E72CFD">
        <w:rPr>
          <w:sz w:val="28"/>
          <w:szCs w:val="28"/>
          <w:vertAlign w:val="superscript"/>
        </w:rPr>
        <w:t>00</w:t>
      </w:r>
      <w:r w:rsidR="00E72CFD">
        <w:rPr>
          <w:sz w:val="28"/>
          <w:szCs w:val="28"/>
        </w:rPr>
        <w:t>.</w:t>
      </w:r>
    </w:p>
    <w:p w14:paraId="16BC8152" w14:textId="77777777" w:rsidR="00764F81" w:rsidRPr="00AC6E0A" w:rsidRDefault="00764F81" w:rsidP="00764F81">
      <w:pPr>
        <w:pStyle w:val="Akapitzlist"/>
        <w:ind w:left="284"/>
        <w:jc w:val="both"/>
        <w:rPr>
          <w:sz w:val="28"/>
          <w:szCs w:val="28"/>
        </w:rPr>
      </w:pPr>
    </w:p>
    <w:p w14:paraId="58B9F144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2</w:t>
      </w:r>
    </w:p>
    <w:p w14:paraId="7069ACAB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21121CB3" w14:textId="77777777" w:rsidR="00764F81" w:rsidRPr="00AC6E0A" w:rsidRDefault="00764F81" w:rsidP="00764F81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Zadaniem komisji jest:</w:t>
      </w:r>
    </w:p>
    <w:p w14:paraId="4EE3CD2D" w14:textId="77777777" w:rsidR="00764F81" w:rsidRPr="00AC6E0A" w:rsidRDefault="00764F81" w:rsidP="00764F8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zapoznanie się z dokumentami złożonymi przez kandydatów w celu porównania danych w nich zawartych z wymaganiami formalnymi, określonymi w ogłoszeniu o naborze,</w:t>
      </w:r>
    </w:p>
    <w:p w14:paraId="14432280" w14:textId="77777777" w:rsidR="00764F81" w:rsidRPr="00AC6E0A" w:rsidRDefault="00764F81" w:rsidP="00764F8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lastRenderedPageBreak/>
        <w:t>umieszczenie na stronie BIP listy kandydatów, którzy spełniają wymagania formalne określone w ogłoszeniu, o którym mowa w § 1 ust. 3, i wyrazili zgodę,</w:t>
      </w:r>
    </w:p>
    <w:p w14:paraId="6E8F323C" w14:textId="2058909E" w:rsidR="00764F81" w:rsidRPr="00361CBD" w:rsidRDefault="00764F81" w:rsidP="00764F81">
      <w:pPr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dokonanie końcowej selekcji kandydatów, która w zależności od ich liczby ustalonej zgodnie z pkt 2, poprzedzona zostanie testem kwalifikacyjnym i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rozmową kwalifikacyjną przy liczbie większej niż pięć osób lub rozmową kwalifikacyjną przy liczbach osób znajdujących się w przedziale od jeden </w:t>
      </w:r>
      <w:r w:rsidRPr="00361CBD">
        <w:rPr>
          <w:sz w:val="28"/>
          <w:szCs w:val="28"/>
        </w:rPr>
        <w:t>do pięciu włącznie,</w:t>
      </w:r>
    </w:p>
    <w:p w14:paraId="27C3F802" w14:textId="67576955" w:rsidR="00173054" w:rsidRPr="00361CBD" w:rsidRDefault="00173054" w:rsidP="00764F81">
      <w:pPr>
        <w:numPr>
          <w:ilvl w:val="0"/>
          <w:numId w:val="3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wskazania kandydatów, z którymi przeprowadzona zostanie rozmowa kwalifikacyjna,</w:t>
      </w:r>
    </w:p>
    <w:p w14:paraId="3187D530" w14:textId="1F2CEDDF" w:rsidR="007F1EA0" w:rsidRPr="00361CBD" w:rsidRDefault="007F1EA0" w:rsidP="007F1EA0">
      <w:pPr>
        <w:numPr>
          <w:ilvl w:val="0"/>
          <w:numId w:val="3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sporządzenie protokołu z przeprowadzonego naboru zawierającego wszystkie elementy wskazane w ustawie o pracownikach samorządowych</w:t>
      </w:r>
      <w:r w:rsidR="00173054" w:rsidRPr="00361CBD">
        <w:rPr>
          <w:sz w:val="28"/>
          <w:szCs w:val="28"/>
        </w:rPr>
        <w:t>:</w:t>
      </w:r>
    </w:p>
    <w:p w14:paraId="430A6A41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za sporządzenie protokołu odpowiedzialny jest sekretarz komisji,</w:t>
      </w:r>
    </w:p>
    <w:p w14:paraId="019B14F6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kopia ogłoszenia o naborze i oryginały dokumentów zgromadzonych w związku z prowadzonym naborem, stanowią załączniki do protokołu.</w:t>
      </w:r>
    </w:p>
    <w:p w14:paraId="0687084F" w14:textId="152AF6CD" w:rsidR="00764F81" w:rsidRPr="007F1EA0" w:rsidRDefault="007F1EA0" w:rsidP="007F1EA0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>T</w:t>
      </w:r>
      <w:r w:rsidR="00764F81" w:rsidRPr="00361CBD">
        <w:rPr>
          <w:sz w:val="28"/>
          <w:szCs w:val="28"/>
        </w:rPr>
        <w:t xml:space="preserve">est kwalifikacyjny </w:t>
      </w:r>
      <w:r w:rsidR="00764F81" w:rsidRPr="007F1EA0">
        <w:rPr>
          <w:sz w:val="28"/>
          <w:szCs w:val="28"/>
        </w:rPr>
        <w:t>ma na celu sprawdzenie wiedzy i umiejętności niezbędnych na stanowisku pracy. Test zawiera od ośmiu do dwunastu pytań z</w:t>
      </w:r>
      <w:r w:rsidR="00AB72B4">
        <w:rPr>
          <w:sz w:val="28"/>
          <w:szCs w:val="28"/>
        </w:rPr>
        <w:t> </w:t>
      </w:r>
      <w:r w:rsidR="00764F81" w:rsidRPr="007F1EA0">
        <w:rPr>
          <w:sz w:val="28"/>
          <w:szCs w:val="28"/>
        </w:rPr>
        <w:t>zakresu ustaw: o samorządzie gminnym, o pracownikach samorządowych, Kodeksu postępowania a</w:t>
      </w:r>
      <w:r w:rsidR="00E70D29" w:rsidRPr="007F1EA0">
        <w:rPr>
          <w:sz w:val="28"/>
          <w:szCs w:val="28"/>
        </w:rPr>
        <w:t>dministracyjnego,</w:t>
      </w:r>
      <w:r>
        <w:rPr>
          <w:sz w:val="28"/>
          <w:szCs w:val="28"/>
        </w:rPr>
        <w:t xml:space="preserve"> </w:t>
      </w:r>
      <w:r w:rsidR="00E70D29" w:rsidRPr="007F1EA0">
        <w:rPr>
          <w:sz w:val="28"/>
          <w:szCs w:val="28"/>
        </w:rPr>
        <w:t>o utrzymaniu czystości i porządku w gminach, o postępowaniu egzekucyjnym w administracji i prawo ochrony środowiska</w:t>
      </w:r>
      <w:r w:rsidR="00764F81" w:rsidRPr="007F1EA0">
        <w:rPr>
          <w:sz w:val="28"/>
          <w:szCs w:val="28"/>
        </w:rPr>
        <w:t>. Maksymalna liczba punktów możliwa do uzyskania zostanie określona w teście. Treść pytań oraz odpowiadającą im maksymalną ilość punktów proponuje komisja. Treść pytań/zadań testowych podlega zatwierdzeniu przez Wójta. Test nie jest upubliczniany. Testy podlegają sprawdzeniu i ocenie przez każdego członka komisji. Potwierdzeniem wykonania czynności sprawdzenia jest złożenie podpisów przez członków komisji,</w:t>
      </w:r>
    </w:p>
    <w:p w14:paraId="05567061" w14:textId="4CCAA599" w:rsidR="00764F81" w:rsidRPr="00361CBD" w:rsidRDefault="00173054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>R</w:t>
      </w:r>
      <w:r w:rsidR="00764F81" w:rsidRPr="00361CBD">
        <w:rPr>
          <w:sz w:val="28"/>
          <w:szCs w:val="28"/>
        </w:rPr>
        <w:t>ozmowa kwalifikacyjna przeprowadzona zostanie z kandydatami, którzy uzyskają co najmniej 50% maksymalnej liczby punktów możliwych do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uzyskania w teście</w:t>
      </w:r>
      <w:r w:rsidRPr="00361CBD">
        <w:rPr>
          <w:sz w:val="28"/>
          <w:szCs w:val="28"/>
        </w:rPr>
        <w:t>, chyba, że odstąpiono od przeprowadzenia testu (ust.1 pkt 3 ostatnia część zdania)</w:t>
      </w:r>
      <w:r w:rsidR="00764F81" w:rsidRPr="00361CBD">
        <w:rPr>
          <w:sz w:val="28"/>
          <w:szCs w:val="28"/>
        </w:rPr>
        <w:t>. Termin rozmowy kwalifikacyjnej może być wyznaczony w tym samym dniu, w którym przeprowadzono test</w:t>
      </w:r>
      <w:r w:rsidR="00E94177" w:rsidRPr="00361CBD">
        <w:rPr>
          <w:sz w:val="28"/>
          <w:szCs w:val="28"/>
        </w:rPr>
        <w:t>.</w:t>
      </w:r>
    </w:p>
    <w:p w14:paraId="6021FD1F" w14:textId="48C4544A" w:rsidR="00764F81" w:rsidRPr="00361CBD" w:rsidRDefault="00173054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>R</w:t>
      </w:r>
      <w:r w:rsidR="00764F81" w:rsidRPr="00361CBD">
        <w:rPr>
          <w:sz w:val="28"/>
          <w:szCs w:val="28"/>
        </w:rPr>
        <w:t>ozmowa kwalifikacyjna ma na celu zbadanie ogólnej wiedzy kandydata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temat Gminy, poznanie Jego predyspozycji do wykonywania czynności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stanowisku objętym naborem oraz Jego perspektywicznych celów zawodowych. W wyniku rozmowy każdy z członków komisji przydziela kandydatowi punkty. Komisja ustala ogólną sumę punktów uzyskanych przez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kandydatów. Z przebiegu rozmowy kwalifikacyjnej komisja sporządza protokół. Załącznikiem do protokołu są zestawienia punktów przyznanych przez członków komisji poszczególnym kandydatom</w:t>
      </w:r>
      <w:r w:rsidR="00E94177" w:rsidRPr="00361CBD">
        <w:rPr>
          <w:sz w:val="28"/>
          <w:szCs w:val="28"/>
        </w:rPr>
        <w:t>.</w:t>
      </w:r>
    </w:p>
    <w:p w14:paraId="12F87DD5" w14:textId="240D9AC2" w:rsidR="00764F81" w:rsidRPr="00361CBD" w:rsidRDefault="00E94177" w:rsidP="007F1EA0">
      <w:pPr>
        <w:numPr>
          <w:ilvl w:val="0"/>
          <w:numId w:val="2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W</w:t>
      </w:r>
      <w:r w:rsidR="00764F81" w:rsidRPr="00361CBD">
        <w:rPr>
          <w:sz w:val="28"/>
          <w:szCs w:val="28"/>
        </w:rPr>
        <w:t xml:space="preserve"> charakterze obserwatora w rozmowach kwalifikacyjnych będę uczestniczył osobiście,</w:t>
      </w:r>
    </w:p>
    <w:p w14:paraId="6200199C" w14:textId="3D8BC6DC" w:rsidR="00764F81" w:rsidRPr="00AC6E0A" w:rsidRDefault="00E94177" w:rsidP="007F1EA0">
      <w:pPr>
        <w:numPr>
          <w:ilvl w:val="0"/>
          <w:numId w:val="2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lastRenderedPageBreak/>
        <w:t>T</w:t>
      </w:r>
      <w:r w:rsidR="00764F81" w:rsidRPr="00361CBD">
        <w:rPr>
          <w:sz w:val="28"/>
          <w:szCs w:val="28"/>
        </w:rPr>
        <w:t>ermin przeprowadzenia testu</w:t>
      </w:r>
      <w:r w:rsidRPr="00361CBD">
        <w:rPr>
          <w:sz w:val="28"/>
          <w:szCs w:val="28"/>
        </w:rPr>
        <w:t xml:space="preserve"> lub/i</w:t>
      </w:r>
      <w:r w:rsidR="00764F81" w:rsidRPr="00361CBD">
        <w:rPr>
          <w:sz w:val="28"/>
          <w:szCs w:val="28"/>
        </w:rPr>
        <w:t xml:space="preserve"> odbycia </w:t>
      </w:r>
      <w:r w:rsidR="00764F81" w:rsidRPr="00AC6E0A">
        <w:rPr>
          <w:sz w:val="28"/>
          <w:szCs w:val="28"/>
        </w:rPr>
        <w:t>rozmów kwalifikacyjnych ustala Komisja, której sekretarz powiadamia telefonicznie kandydatów spełniających wymogi formalne ogłoszenia o naborze, a w przypadku rozmów kwalifikacyjnych – wymogi niniejszego zarządzenia,</w:t>
      </w:r>
    </w:p>
    <w:p w14:paraId="394B37F2" w14:textId="77777777" w:rsidR="00764F81" w:rsidRPr="00AC6E0A" w:rsidRDefault="00764F81" w:rsidP="00764F81">
      <w:pPr>
        <w:ind w:left="1068"/>
        <w:jc w:val="both"/>
        <w:rPr>
          <w:sz w:val="28"/>
          <w:szCs w:val="28"/>
        </w:rPr>
      </w:pPr>
    </w:p>
    <w:p w14:paraId="15ADFF95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3</w:t>
      </w:r>
    </w:p>
    <w:p w14:paraId="4F32A1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4607E25" w14:textId="2E809D0F" w:rsidR="00764F81" w:rsidRPr="00AC6E0A" w:rsidRDefault="00764F81" w:rsidP="00764F81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nie dokonuje wyłonienia kandydata, jeżeli żaden z kandydatów nie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>spełnia warunków określonych w ogłoszeniu o naborze lub żaden z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>kandydatów nie przeszedł pomyślnie etapu selekcji końcowej.</w:t>
      </w:r>
    </w:p>
    <w:p w14:paraId="64D43B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3CF17F48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4</w:t>
      </w:r>
    </w:p>
    <w:p w14:paraId="17ACCB1E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5AF90F32" w14:textId="22E30078" w:rsidR="00764F81" w:rsidRPr="00E94177" w:rsidRDefault="00764F81" w:rsidP="00E94177">
      <w:pPr>
        <w:pStyle w:val="Akapitzlist"/>
        <w:numPr>
          <w:ilvl w:val="1"/>
          <w:numId w:val="2"/>
        </w:numPr>
        <w:tabs>
          <w:tab w:val="num" w:pos="1790"/>
        </w:tabs>
        <w:ind w:left="426" w:hanging="426"/>
        <w:jc w:val="both"/>
        <w:rPr>
          <w:sz w:val="28"/>
          <w:szCs w:val="28"/>
        </w:rPr>
      </w:pPr>
      <w:r w:rsidRPr="00E94177">
        <w:rPr>
          <w:sz w:val="28"/>
          <w:szCs w:val="28"/>
        </w:rPr>
        <w:t>Komisja przedstawia Wójtowi wyniki naboru.</w:t>
      </w:r>
    </w:p>
    <w:p w14:paraId="1FC8CE14" w14:textId="449EE00A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Decyzja o </w:t>
      </w:r>
      <w:r w:rsidR="003A4B47">
        <w:rPr>
          <w:sz w:val="28"/>
          <w:szCs w:val="28"/>
        </w:rPr>
        <w:t>zatrudnieniu</w:t>
      </w:r>
      <w:r w:rsidRPr="00AC6E0A">
        <w:rPr>
          <w:sz w:val="28"/>
          <w:szCs w:val="28"/>
        </w:rPr>
        <w:t xml:space="preserve"> kandydat</w:t>
      </w:r>
      <w:r w:rsidR="003A4B47"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wyłonione</w:t>
      </w:r>
      <w:r w:rsidR="003A4B47">
        <w:rPr>
          <w:sz w:val="28"/>
          <w:szCs w:val="28"/>
        </w:rPr>
        <w:t>go</w:t>
      </w:r>
      <w:r w:rsidRPr="00AC6E0A">
        <w:rPr>
          <w:sz w:val="28"/>
          <w:szCs w:val="28"/>
        </w:rPr>
        <w:t xml:space="preserve"> w wyniku naboru należy do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>Wójta.</w:t>
      </w:r>
    </w:p>
    <w:p w14:paraId="759691BB" w14:textId="77777777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Od decyzji Wójta nie przysługuje odwołanie.</w:t>
      </w:r>
    </w:p>
    <w:p w14:paraId="2C61A32D" w14:textId="77777777" w:rsidR="00764F81" w:rsidRPr="00AC6E0A" w:rsidRDefault="00764F81" w:rsidP="00764F81">
      <w:pPr>
        <w:jc w:val="center"/>
        <w:rPr>
          <w:b/>
        </w:rPr>
      </w:pPr>
    </w:p>
    <w:p w14:paraId="28528413" w14:textId="77777777" w:rsidR="00764F81" w:rsidRPr="00AC6E0A" w:rsidRDefault="00764F81" w:rsidP="00E94177">
      <w:pPr>
        <w:tabs>
          <w:tab w:val="num" w:pos="426"/>
        </w:tabs>
        <w:ind w:left="426"/>
        <w:jc w:val="center"/>
        <w:rPr>
          <w:b/>
          <w:sz w:val="28"/>
          <w:szCs w:val="28"/>
        </w:rPr>
      </w:pPr>
    </w:p>
    <w:p w14:paraId="00A19BA8" w14:textId="3468935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 xml:space="preserve">§ </w:t>
      </w:r>
      <w:r w:rsidR="00361CBD">
        <w:rPr>
          <w:b/>
          <w:sz w:val="28"/>
          <w:szCs w:val="28"/>
        </w:rPr>
        <w:t>5</w:t>
      </w:r>
    </w:p>
    <w:p w14:paraId="52DD2BD6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530F1097" w14:textId="6E176874" w:rsidR="00764F81" w:rsidRPr="00AC6E0A" w:rsidRDefault="00764F81" w:rsidP="00764F81">
      <w:r w:rsidRPr="00AC6E0A">
        <w:rPr>
          <w:sz w:val="28"/>
          <w:szCs w:val="28"/>
        </w:rPr>
        <w:t>Zarządzenie wchodzi w życie z dniem podpisania.</w:t>
      </w:r>
    </w:p>
    <w:p w14:paraId="03FC56FD" w14:textId="77777777" w:rsidR="00764F81" w:rsidRPr="00AC6E0A" w:rsidRDefault="00764F81" w:rsidP="00764F81"/>
    <w:p w14:paraId="02A1CB21" w14:textId="77777777" w:rsidR="00820FDD" w:rsidRDefault="00820FDD"/>
    <w:sectPr w:rsidR="00820FD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6665" w14:textId="77777777" w:rsidR="00861252" w:rsidRDefault="00861252" w:rsidP="00764F81">
      <w:r>
        <w:separator/>
      </w:r>
    </w:p>
  </w:endnote>
  <w:endnote w:type="continuationSeparator" w:id="0">
    <w:p w14:paraId="5796B80D" w14:textId="77777777" w:rsidR="00861252" w:rsidRDefault="00861252" w:rsidP="007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6E7C3" w14:textId="77777777" w:rsidR="00861252" w:rsidRDefault="00861252" w:rsidP="00764F81">
      <w:r>
        <w:separator/>
      </w:r>
    </w:p>
  </w:footnote>
  <w:footnote w:type="continuationSeparator" w:id="0">
    <w:p w14:paraId="2FEE5CD4" w14:textId="77777777" w:rsidR="00861252" w:rsidRDefault="00861252" w:rsidP="00764F81">
      <w:r>
        <w:continuationSeparator/>
      </w:r>
    </w:p>
  </w:footnote>
  <w:footnote w:id="1">
    <w:p w14:paraId="723089EC" w14:textId="3EEFB700" w:rsidR="00DE12AD" w:rsidRDefault="00DE1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03D6">
        <w:rPr>
          <w:rFonts w:eastAsia="Calibri"/>
          <w:lang w:eastAsia="en-US"/>
        </w:rPr>
        <w:t>Zmiany ustawy opublikowano w Dz. U. z 2019 r., poz. 1309, poz. 1696 i poz.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CD5C68"/>
    <w:multiLevelType w:val="hybridMultilevel"/>
    <w:tmpl w:val="CEAE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13866"/>
    <w:multiLevelType w:val="hybridMultilevel"/>
    <w:tmpl w:val="F3280204"/>
    <w:lvl w:ilvl="0" w:tplc="4ACC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4892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CA5744"/>
    <w:multiLevelType w:val="hybridMultilevel"/>
    <w:tmpl w:val="41D0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5" w15:restartNumberingAfterBreak="0">
    <w:nsid w:val="6702029D"/>
    <w:multiLevelType w:val="hybridMultilevel"/>
    <w:tmpl w:val="FE22FD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D1D09"/>
    <w:multiLevelType w:val="hybridMultilevel"/>
    <w:tmpl w:val="64F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1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07B7E"/>
    <w:rsid w:val="000104CC"/>
    <w:rsid w:val="000104D2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9D7"/>
    <w:rsid w:val="00016112"/>
    <w:rsid w:val="00016151"/>
    <w:rsid w:val="000164B1"/>
    <w:rsid w:val="00016752"/>
    <w:rsid w:val="0001678B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8C9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8DF"/>
    <w:rsid w:val="00023B51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2D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922"/>
    <w:rsid w:val="00033A4C"/>
    <w:rsid w:val="00033B80"/>
    <w:rsid w:val="00033E47"/>
    <w:rsid w:val="00034033"/>
    <w:rsid w:val="0003425F"/>
    <w:rsid w:val="00034276"/>
    <w:rsid w:val="0003444E"/>
    <w:rsid w:val="0003487C"/>
    <w:rsid w:val="00034908"/>
    <w:rsid w:val="00034F93"/>
    <w:rsid w:val="00036091"/>
    <w:rsid w:val="000365FD"/>
    <w:rsid w:val="0003678E"/>
    <w:rsid w:val="000367C0"/>
    <w:rsid w:val="000368A1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82"/>
    <w:rsid w:val="000452EF"/>
    <w:rsid w:val="00045317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6E82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726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DB5"/>
    <w:rsid w:val="00062FD4"/>
    <w:rsid w:val="00063066"/>
    <w:rsid w:val="00063349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610"/>
    <w:rsid w:val="00076158"/>
    <w:rsid w:val="000761A8"/>
    <w:rsid w:val="0007632C"/>
    <w:rsid w:val="0007679E"/>
    <w:rsid w:val="000769D2"/>
    <w:rsid w:val="000769EF"/>
    <w:rsid w:val="000770DC"/>
    <w:rsid w:val="00077246"/>
    <w:rsid w:val="00077BBA"/>
    <w:rsid w:val="00077E45"/>
    <w:rsid w:val="00077E5F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24B"/>
    <w:rsid w:val="0008533D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7AF"/>
    <w:rsid w:val="00086887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01A"/>
    <w:rsid w:val="000934F0"/>
    <w:rsid w:val="0009375D"/>
    <w:rsid w:val="000937C5"/>
    <w:rsid w:val="0009398C"/>
    <w:rsid w:val="00093991"/>
    <w:rsid w:val="00094B9F"/>
    <w:rsid w:val="00094D25"/>
    <w:rsid w:val="00094FAC"/>
    <w:rsid w:val="0009532A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500"/>
    <w:rsid w:val="000B1602"/>
    <w:rsid w:val="000B1907"/>
    <w:rsid w:val="000B1C14"/>
    <w:rsid w:val="000B1DC7"/>
    <w:rsid w:val="000B1EC0"/>
    <w:rsid w:val="000B1F3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544"/>
    <w:rsid w:val="000E0634"/>
    <w:rsid w:val="000E06E7"/>
    <w:rsid w:val="000E09DF"/>
    <w:rsid w:val="000E0BDB"/>
    <w:rsid w:val="000E17F2"/>
    <w:rsid w:val="000E18AC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C1E"/>
    <w:rsid w:val="000E4DB7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6DE7"/>
    <w:rsid w:val="000E706D"/>
    <w:rsid w:val="000E712B"/>
    <w:rsid w:val="000E783D"/>
    <w:rsid w:val="000E7B97"/>
    <w:rsid w:val="000F07AA"/>
    <w:rsid w:val="000F0DB7"/>
    <w:rsid w:val="000F0EAF"/>
    <w:rsid w:val="000F1547"/>
    <w:rsid w:val="000F1720"/>
    <w:rsid w:val="000F176C"/>
    <w:rsid w:val="000F17BD"/>
    <w:rsid w:val="000F2220"/>
    <w:rsid w:val="000F2644"/>
    <w:rsid w:val="000F2820"/>
    <w:rsid w:val="000F2B6E"/>
    <w:rsid w:val="000F2D6D"/>
    <w:rsid w:val="000F2D7C"/>
    <w:rsid w:val="000F32C4"/>
    <w:rsid w:val="000F38D7"/>
    <w:rsid w:val="000F3930"/>
    <w:rsid w:val="000F3B94"/>
    <w:rsid w:val="000F3CAF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C42"/>
    <w:rsid w:val="00101DA4"/>
    <w:rsid w:val="00101E73"/>
    <w:rsid w:val="001024AB"/>
    <w:rsid w:val="001026E4"/>
    <w:rsid w:val="001028F4"/>
    <w:rsid w:val="001029D7"/>
    <w:rsid w:val="00102A31"/>
    <w:rsid w:val="00103152"/>
    <w:rsid w:val="001031DD"/>
    <w:rsid w:val="001035E8"/>
    <w:rsid w:val="0010455E"/>
    <w:rsid w:val="00104678"/>
    <w:rsid w:val="001049D8"/>
    <w:rsid w:val="00104CE0"/>
    <w:rsid w:val="00105152"/>
    <w:rsid w:val="0010546C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5E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D9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5482"/>
    <w:rsid w:val="001157E0"/>
    <w:rsid w:val="001158A6"/>
    <w:rsid w:val="001158EC"/>
    <w:rsid w:val="0011592F"/>
    <w:rsid w:val="00115A32"/>
    <w:rsid w:val="00115A3C"/>
    <w:rsid w:val="00115C40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84F"/>
    <w:rsid w:val="00120A12"/>
    <w:rsid w:val="00120B65"/>
    <w:rsid w:val="00120C80"/>
    <w:rsid w:val="00120F61"/>
    <w:rsid w:val="0012111E"/>
    <w:rsid w:val="00121368"/>
    <w:rsid w:val="001214FF"/>
    <w:rsid w:val="00121655"/>
    <w:rsid w:val="0012177F"/>
    <w:rsid w:val="00121A41"/>
    <w:rsid w:val="00121E2F"/>
    <w:rsid w:val="00121E4F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CD9"/>
    <w:rsid w:val="001251C9"/>
    <w:rsid w:val="0012567F"/>
    <w:rsid w:val="0012585C"/>
    <w:rsid w:val="00125F99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20CA"/>
    <w:rsid w:val="0013215A"/>
    <w:rsid w:val="001322D6"/>
    <w:rsid w:val="00132BEF"/>
    <w:rsid w:val="0013342F"/>
    <w:rsid w:val="00133AC0"/>
    <w:rsid w:val="00133E49"/>
    <w:rsid w:val="00133F9B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6"/>
    <w:rsid w:val="00135F85"/>
    <w:rsid w:val="001363DD"/>
    <w:rsid w:val="00137465"/>
    <w:rsid w:val="001375D6"/>
    <w:rsid w:val="00137ABD"/>
    <w:rsid w:val="00137AE2"/>
    <w:rsid w:val="001405D2"/>
    <w:rsid w:val="00140B2A"/>
    <w:rsid w:val="00140FEC"/>
    <w:rsid w:val="00141538"/>
    <w:rsid w:val="0014158D"/>
    <w:rsid w:val="001419EB"/>
    <w:rsid w:val="00141AFC"/>
    <w:rsid w:val="00141D0B"/>
    <w:rsid w:val="00141E41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CAE"/>
    <w:rsid w:val="00145DE2"/>
    <w:rsid w:val="00145F7E"/>
    <w:rsid w:val="00146020"/>
    <w:rsid w:val="001461EA"/>
    <w:rsid w:val="00146251"/>
    <w:rsid w:val="0014649A"/>
    <w:rsid w:val="001464C2"/>
    <w:rsid w:val="00146544"/>
    <w:rsid w:val="00146837"/>
    <w:rsid w:val="00146B83"/>
    <w:rsid w:val="00146C2A"/>
    <w:rsid w:val="001472FD"/>
    <w:rsid w:val="00147B1C"/>
    <w:rsid w:val="00147B23"/>
    <w:rsid w:val="00147C00"/>
    <w:rsid w:val="00147CB8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37"/>
    <w:rsid w:val="00154DBF"/>
    <w:rsid w:val="00155128"/>
    <w:rsid w:val="0015516B"/>
    <w:rsid w:val="00155212"/>
    <w:rsid w:val="00155384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6C6"/>
    <w:rsid w:val="00157B3D"/>
    <w:rsid w:val="00157F25"/>
    <w:rsid w:val="00160271"/>
    <w:rsid w:val="00160896"/>
    <w:rsid w:val="00160BA4"/>
    <w:rsid w:val="00161062"/>
    <w:rsid w:val="001612D2"/>
    <w:rsid w:val="0016132F"/>
    <w:rsid w:val="00161971"/>
    <w:rsid w:val="00161AC6"/>
    <w:rsid w:val="0016213F"/>
    <w:rsid w:val="00162141"/>
    <w:rsid w:val="001622B2"/>
    <w:rsid w:val="0016289C"/>
    <w:rsid w:val="00162CB3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A01"/>
    <w:rsid w:val="00165F1C"/>
    <w:rsid w:val="001662F3"/>
    <w:rsid w:val="00166C41"/>
    <w:rsid w:val="001675D7"/>
    <w:rsid w:val="0016765F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77E"/>
    <w:rsid w:val="00172C17"/>
    <w:rsid w:val="00172EED"/>
    <w:rsid w:val="00173054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AD5"/>
    <w:rsid w:val="00186EC2"/>
    <w:rsid w:val="00187047"/>
    <w:rsid w:val="0018716A"/>
    <w:rsid w:val="00187264"/>
    <w:rsid w:val="001878F8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19C"/>
    <w:rsid w:val="00195605"/>
    <w:rsid w:val="00195636"/>
    <w:rsid w:val="001958F5"/>
    <w:rsid w:val="00195C2E"/>
    <w:rsid w:val="00195C2F"/>
    <w:rsid w:val="00196357"/>
    <w:rsid w:val="0019677C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2C9"/>
    <w:rsid w:val="001B42E1"/>
    <w:rsid w:val="001B44DD"/>
    <w:rsid w:val="001B4508"/>
    <w:rsid w:val="001B459F"/>
    <w:rsid w:val="001B487B"/>
    <w:rsid w:val="001B4BA2"/>
    <w:rsid w:val="001B51B1"/>
    <w:rsid w:val="001B5297"/>
    <w:rsid w:val="001B5723"/>
    <w:rsid w:val="001B5986"/>
    <w:rsid w:val="001B6336"/>
    <w:rsid w:val="001B6628"/>
    <w:rsid w:val="001B6995"/>
    <w:rsid w:val="001B6E04"/>
    <w:rsid w:val="001B7545"/>
    <w:rsid w:val="001B7757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1F36"/>
    <w:rsid w:val="001C20FD"/>
    <w:rsid w:val="001C2168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B27"/>
    <w:rsid w:val="001C3B82"/>
    <w:rsid w:val="001C3C08"/>
    <w:rsid w:val="001C3C27"/>
    <w:rsid w:val="001C4197"/>
    <w:rsid w:val="001C43E1"/>
    <w:rsid w:val="001C440B"/>
    <w:rsid w:val="001C46CA"/>
    <w:rsid w:val="001C4BD0"/>
    <w:rsid w:val="001C4BE7"/>
    <w:rsid w:val="001C4E0E"/>
    <w:rsid w:val="001C5052"/>
    <w:rsid w:val="001C518B"/>
    <w:rsid w:val="001C52DD"/>
    <w:rsid w:val="001C5693"/>
    <w:rsid w:val="001C579A"/>
    <w:rsid w:val="001C6069"/>
    <w:rsid w:val="001C68AD"/>
    <w:rsid w:val="001C6947"/>
    <w:rsid w:val="001C6ADB"/>
    <w:rsid w:val="001C6E12"/>
    <w:rsid w:val="001C6E84"/>
    <w:rsid w:val="001C70BB"/>
    <w:rsid w:val="001C74F7"/>
    <w:rsid w:val="001C795D"/>
    <w:rsid w:val="001D05C9"/>
    <w:rsid w:val="001D0934"/>
    <w:rsid w:val="001D0983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DFE"/>
    <w:rsid w:val="001D6E5D"/>
    <w:rsid w:val="001D7CF3"/>
    <w:rsid w:val="001D7F36"/>
    <w:rsid w:val="001D7F39"/>
    <w:rsid w:val="001D7F5B"/>
    <w:rsid w:val="001E02A7"/>
    <w:rsid w:val="001E0AC3"/>
    <w:rsid w:val="001E0E5F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C0E"/>
    <w:rsid w:val="001E4E2B"/>
    <w:rsid w:val="001E5048"/>
    <w:rsid w:val="001E513D"/>
    <w:rsid w:val="001E5AFD"/>
    <w:rsid w:val="001E5D2F"/>
    <w:rsid w:val="001E5E5C"/>
    <w:rsid w:val="001E60B8"/>
    <w:rsid w:val="001E6474"/>
    <w:rsid w:val="001E68CD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1CE"/>
    <w:rsid w:val="001F2384"/>
    <w:rsid w:val="001F2418"/>
    <w:rsid w:val="001F256D"/>
    <w:rsid w:val="001F2982"/>
    <w:rsid w:val="001F31F7"/>
    <w:rsid w:val="001F32E4"/>
    <w:rsid w:val="001F34CC"/>
    <w:rsid w:val="001F36F7"/>
    <w:rsid w:val="001F377E"/>
    <w:rsid w:val="001F37C6"/>
    <w:rsid w:val="001F4251"/>
    <w:rsid w:val="001F4B48"/>
    <w:rsid w:val="001F52F6"/>
    <w:rsid w:val="001F5382"/>
    <w:rsid w:val="001F56F4"/>
    <w:rsid w:val="001F596C"/>
    <w:rsid w:val="001F612E"/>
    <w:rsid w:val="001F624B"/>
    <w:rsid w:val="001F629B"/>
    <w:rsid w:val="001F7599"/>
    <w:rsid w:val="001F76F1"/>
    <w:rsid w:val="001F7BF5"/>
    <w:rsid w:val="0020029C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B6"/>
    <w:rsid w:val="00201AF7"/>
    <w:rsid w:val="00202126"/>
    <w:rsid w:val="0020266E"/>
    <w:rsid w:val="00202718"/>
    <w:rsid w:val="002031A8"/>
    <w:rsid w:val="0020362E"/>
    <w:rsid w:val="00203DAF"/>
    <w:rsid w:val="00203E23"/>
    <w:rsid w:val="00204143"/>
    <w:rsid w:val="00204610"/>
    <w:rsid w:val="002047A3"/>
    <w:rsid w:val="002051D8"/>
    <w:rsid w:val="002053F4"/>
    <w:rsid w:val="00205778"/>
    <w:rsid w:val="00205D13"/>
    <w:rsid w:val="0020634E"/>
    <w:rsid w:val="00206531"/>
    <w:rsid w:val="0020655C"/>
    <w:rsid w:val="002066EA"/>
    <w:rsid w:val="00206BA2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6F46"/>
    <w:rsid w:val="00217002"/>
    <w:rsid w:val="00217148"/>
    <w:rsid w:val="00217455"/>
    <w:rsid w:val="00217B93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C5F"/>
    <w:rsid w:val="002244C2"/>
    <w:rsid w:val="002244EC"/>
    <w:rsid w:val="00224513"/>
    <w:rsid w:val="00224556"/>
    <w:rsid w:val="00224689"/>
    <w:rsid w:val="002247B1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B06"/>
    <w:rsid w:val="00225C88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FA"/>
    <w:rsid w:val="00231058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AED"/>
    <w:rsid w:val="00234EED"/>
    <w:rsid w:val="002350DC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39F"/>
    <w:rsid w:val="002463BB"/>
    <w:rsid w:val="002463DC"/>
    <w:rsid w:val="002468C0"/>
    <w:rsid w:val="00246ADD"/>
    <w:rsid w:val="00246B77"/>
    <w:rsid w:val="0024712A"/>
    <w:rsid w:val="002474D9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3F7F"/>
    <w:rsid w:val="002540FA"/>
    <w:rsid w:val="00254261"/>
    <w:rsid w:val="00254E46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B2E"/>
    <w:rsid w:val="00262BAC"/>
    <w:rsid w:val="00262CD3"/>
    <w:rsid w:val="00262DB8"/>
    <w:rsid w:val="00263104"/>
    <w:rsid w:val="0026345D"/>
    <w:rsid w:val="00263873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645A"/>
    <w:rsid w:val="00266839"/>
    <w:rsid w:val="00266E54"/>
    <w:rsid w:val="00266F7C"/>
    <w:rsid w:val="002672C7"/>
    <w:rsid w:val="00267858"/>
    <w:rsid w:val="00267E0B"/>
    <w:rsid w:val="00267E98"/>
    <w:rsid w:val="002701A2"/>
    <w:rsid w:val="0027042D"/>
    <w:rsid w:val="00270D8B"/>
    <w:rsid w:val="00270FF3"/>
    <w:rsid w:val="002713CE"/>
    <w:rsid w:val="002713F4"/>
    <w:rsid w:val="00271923"/>
    <w:rsid w:val="00271DCC"/>
    <w:rsid w:val="00272248"/>
    <w:rsid w:val="0027244A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CE8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B67"/>
    <w:rsid w:val="002922D6"/>
    <w:rsid w:val="00292908"/>
    <w:rsid w:val="00292B84"/>
    <w:rsid w:val="00292DFA"/>
    <w:rsid w:val="0029335C"/>
    <w:rsid w:val="00293437"/>
    <w:rsid w:val="002943BF"/>
    <w:rsid w:val="00295180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A7"/>
    <w:rsid w:val="002A4A37"/>
    <w:rsid w:val="002A4A97"/>
    <w:rsid w:val="002A4DC2"/>
    <w:rsid w:val="002A4F7E"/>
    <w:rsid w:val="002A5415"/>
    <w:rsid w:val="002A5B62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1C"/>
    <w:rsid w:val="002B1B30"/>
    <w:rsid w:val="002B1B76"/>
    <w:rsid w:val="002B1D13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0E68"/>
    <w:rsid w:val="002C0F2B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50C4"/>
    <w:rsid w:val="002C50C8"/>
    <w:rsid w:val="002C5626"/>
    <w:rsid w:val="002C59E2"/>
    <w:rsid w:val="002C5CE2"/>
    <w:rsid w:val="002C625A"/>
    <w:rsid w:val="002C62D2"/>
    <w:rsid w:val="002C65FE"/>
    <w:rsid w:val="002C6AF2"/>
    <w:rsid w:val="002C6FF6"/>
    <w:rsid w:val="002C72C0"/>
    <w:rsid w:val="002C751E"/>
    <w:rsid w:val="002C7544"/>
    <w:rsid w:val="002C7802"/>
    <w:rsid w:val="002C7CBF"/>
    <w:rsid w:val="002C7DAC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B51"/>
    <w:rsid w:val="00302DF0"/>
    <w:rsid w:val="00302EB6"/>
    <w:rsid w:val="00303318"/>
    <w:rsid w:val="00303889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B45"/>
    <w:rsid w:val="00315B53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AB2"/>
    <w:rsid w:val="00317C3A"/>
    <w:rsid w:val="00317D60"/>
    <w:rsid w:val="003200CF"/>
    <w:rsid w:val="0032116D"/>
    <w:rsid w:val="003213AB"/>
    <w:rsid w:val="003214A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497"/>
    <w:rsid w:val="00326499"/>
    <w:rsid w:val="00326976"/>
    <w:rsid w:val="00326F6D"/>
    <w:rsid w:val="00327021"/>
    <w:rsid w:val="00327242"/>
    <w:rsid w:val="00327419"/>
    <w:rsid w:val="00327A15"/>
    <w:rsid w:val="00327A41"/>
    <w:rsid w:val="00327B46"/>
    <w:rsid w:val="00330651"/>
    <w:rsid w:val="00330663"/>
    <w:rsid w:val="003306D2"/>
    <w:rsid w:val="0033070D"/>
    <w:rsid w:val="00330994"/>
    <w:rsid w:val="00330A45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3FC"/>
    <w:rsid w:val="003328E1"/>
    <w:rsid w:val="00333269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8C"/>
    <w:rsid w:val="00341D03"/>
    <w:rsid w:val="00341F5E"/>
    <w:rsid w:val="00342456"/>
    <w:rsid w:val="00342798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97B"/>
    <w:rsid w:val="00354201"/>
    <w:rsid w:val="0035490A"/>
    <w:rsid w:val="003549FC"/>
    <w:rsid w:val="00354BAE"/>
    <w:rsid w:val="00354FDC"/>
    <w:rsid w:val="0035524B"/>
    <w:rsid w:val="00355380"/>
    <w:rsid w:val="0035560C"/>
    <w:rsid w:val="00355B57"/>
    <w:rsid w:val="00355D5C"/>
    <w:rsid w:val="00355DB8"/>
    <w:rsid w:val="00355FE9"/>
    <w:rsid w:val="003564D5"/>
    <w:rsid w:val="003567B9"/>
    <w:rsid w:val="00356804"/>
    <w:rsid w:val="00356A0C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CBD"/>
    <w:rsid w:val="00361DCC"/>
    <w:rsid w:val="00361F8A"/>
    <w:rsid w:val="003622AC"/>
    <w:rsid w:val="003624DF"/>
    <w:rsid w:val="0036257D"/>
    <w:rsid w:val="00362636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E7"/>
    <w:rsid w:val="00366713"/>
    <w:rsid w:val="003667D7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3C5"/>
    <w:rsid w:val="003715BA"/>
    <w:rsid w:val="0037169A"/>
    <w:rsid w:val="0037184D"/>
    <w:rsid w:val="003718A9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3D2"/>
    <w:rsid w:val="0038276F"/>
    <w:rsid w:val="003828D9"/>
    <w:rsid w:val="003828E1"/>
    <w:rsid w:val="00382A9F"/>
    <w:rsid w:val="00382B64"/>
    <w:rsid w:val="00382BDA"/>
    <w:rsid w:val="00383154"/>
    <w:rsid w:val="00383672"/>
    <w:rsid w:val="003839E8"/>
    <w:rsid w:val="00384681"/>
    <w:rsid w:val="0038489E"/>
    <w:rsid w:val="00384995"/>
    <w:rsid w:val="00384A1C"/>
    <w:rsid w:val="00384AEC"/>
    <w:rsid w:val="00385219"/>
    <w:rsid w:val="00385795"/>
    <w:rsid w:val="00385796"/>
    <w:rsid w:val="0038586E"/>
    <w:rsid w:val="00385ACB"/>
    <w:rsid w:val="00385C81"/>
    <w:rsid w:val="00386300"/>
    <w:rsid w:val="003864B4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87F"/>
    <w:rsid w:val="003A08DC"/>
    <w:rsid w:val="003A0C7A"/>
    <w:rsid w:val="003A0D32"/>
    <w:rsid w:val="003A0E68"/>
    <w:rsid w:val="003A15A2"/>
    <w:rsid w:val="003A1826"/>
    <w:rsid w:val="003A18F3"/>
    <w:rsid w:val="003A19B4"/>
    <w:rsid w:val="003A2023"/>
    <w:rsid w:val="003A26A2"/>
    <w:rsid w:val="003A2702"/>
    <w:rsid w:val="003A3091"/>
    <w:rsid w:val="003A31BE"/>
    <w:rsid w:val="003A3253"/>
    <w:rsid w:val="003A3B63"/>
    <w:rsid w:val="003A3FC4"/>
    <w:rsid w:val="003A40C6"/>
    <w:rsid w:val="003A4B47"/>
    <w:rsid w:val="003A4C31"/>
    <w:rsid w:val="003A4E61"/>
    <w:rsid w:val="003A506B"/>
    <w:rsid w:val="003A507A"/>
    <w:rsid w:val="003A53C5"/>
    <w:rsid w:val="003A5C70"/>
    <w:rsid w:val="003A6016"/>
    <w:rsid w:val="003A65D0"/>
    <w:rsid w:val="003A6943"/>
    <w:rsid w:val="003A6A08"/>
    <w:rsid w:val="003A733D"/>
    <w:rsid w:val="003A7451"/>
    <w:rsid w:val="003A7768"/>
    <w:rsid w:val="003A77A2"/>
    <w:rsid w:val="003A7B28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9E1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E69"/>
    <w:rsid w:val="003C1F77"/>
    <w:rsid w:val="003C275B"/>
    <w:rsid w:val="003C28A1"/>
    <w:rsid w:val="003C2B0C"/>
    <w:rsid w:val="003C2C48"/>
    <w:rsid w:val="003C2C75"/>
    <w:rsid w:val="003C2DBE"/>
    <w:rsid w:val="003C2E61"/>
    <w:rsid w:val="003C336F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56B"/>
    <w:rsid w:val="003C666C"/>
    <w:rsid w:val="003C687B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7A4"/>
    <w:rsid w:val="003D39A7"/>
    <w:rsid w:val="003D3A29"/>
    <w:rsid w:val="003D3FDF"/>
    <w:rsid w:val="003D43AC"/>
    <w:rsid w:val="003D4DA9"/>
    <w:rsid w:val="003D5158"/>
    <w:rsid w:val="003D5184"/>
    <w:rsid w:val="003D559F"/>
    <w:rsid w:val="003D571D"/>
    <w:rsid w:val="003D57C5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940"/>
    <w:rsid w:val="003E1B85"/>
    <w:rsid w:val="003E238E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BE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4FC"/>
    <w:rsid w:val="00401590"/>
    <w:rsid w:val="00401C9C"/>
    <w:rsid w:val="00401D2F"/>
    <w:rsid w:val="00401D9B"/>
    <w:rsid w:val="00401DAF"/>
    <w:rsid w:val="00401E43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687"/>
    <w:rsid w:val="00406C55"/>
    <w:rsid w:val="00407C76"/>
    <w:rsid w:val="00407D2F"/>
    <w:rsid w:val="00407F0C"/>
    <w:rsid w:val="00407F9A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500F"/>
    <w:rsid w:val="0041588F"/>
    <w:rsid w:val="00415F06"/>
    <w:rsid w:val="00416819"/>
    <w:rsid w:val="00416BF7"/>
    <w:rsid w:val="00417B21"/>
    <w:rsid w:val="00417C4A"/>
    <w:rsid w:val="00420047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29E"/>
    <w:rsid w:val="00434360"/>
    <w:rsid w:val="004346D9"/>
    <w:rsid w:val="00434730"/>
    <w:rsid w:val="0043491F"/>
    <w:rsid w:val="0043494B"/>
    <w:rsid w:val="00434F48"/>
    <w:rsid w:val="00434FE3"/>
    <w:rsid w:val="0043515F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BBF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A7C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B0C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66E"/>
    <w:rsid w:val="00465766"/>
    <w:rsid w:val="00465E74"/>
    <w:rsid w:val="00465EBD"/>
    <w:rsid w:val="00465EF7"/>
    <w:rsid w:val="004661B5"/>
    <w:rsid w:val="00466F2D"/>
    <w:rsid w:val="0046714E"/>
    <w:rsid w:val="00467315"/>
    <w:rsid w:val="004676FC"/>
    <w:rsid w:val="004700F1"/>
    <w:rsid w:val="004702CB"/>
    <w:rsid w:val="004702F9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7B"/>
    <w:rsid w:val="00472FE7"/>
    <w:rsid w:val="00473103"/>
    <w:rsid w:val="004733F1"/>
    <w:rsid w:val="0047341B"/>
    <w:rsid w:val="0047346E"/>
    <w:rsid w:val="00473A2F"/>
    <w:rsid w:val="00473D4C"/>
    <w:rsid w:val="004741BC"/>
    <w:rsid w:val="004741DF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35B"/>
    <w:rsid w:val="00476671"/>
    <w:rsid w:val="004770FB"/>
    <w:rsid w:val="00477B31"/>
    <w:rsid w:val="00477B4D"/>
    <w:rsid w:val="00477E54"/>
    <w:rsid w:val="00477E5D"/>
    <w:rsid w:val="004802A3"/>
    <w:rsid w:val="004803C6"/>
    <w:rsid w:val="004803E4"/>
    <w:rsid w:val="0048090B"/>
    <w:rsid w:val="00480CD8"/>
    <w:rsid w:val="00480E77"/>
    <w:rsid w:val="00481198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A21"/>
    <w:rsid w:val="00485F64"/>
    <w:rsid w:val="0048613F"/>
    <w:rsid w:val="00486332"/>
    <w:rsid w:val="00486547"/>
    <w:rsid w:val="004868DA"/>
    <w:rsid w:val="00486BE0"/>
    <w:rsid w:val="00486EB5"/>
    <w:rsid w:val="00486F5D"/>
    <w:rsid w:val="00487777"/>
    <w:rsid w:val="00487820"/>
    <w:rsid w:val="0048784B"/>
    <w:rsid w:val="00487CA7"/>
    <w:rsid w:val="0049055E"/>
    <w:rsid w:val="0049094B"/>
    <w:rsid w:val="004913BB"/>
    <w:rsid w:val="0049143B"/>
    <w:rsid w:val="00491624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DA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1A9"/>
    <w:rsid w:val="00495378"/>
    <w:rsid w:val="0049555D"/>
    <w:rsid w:val="00495714"/>
    <w:rsid w:val="00495B85"/>
    <w:rsid w:val="004960DB"/>
    <w:rsid w:val="004964B6"/>
    <w:rsid w:val="00496AD4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817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755"/>
    <w:rsid w:val="004A48B6"/>
    <w:rsid w:val="004A4982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A99"/>
    <w:rsid w:val="004B0EB8"/>
    <w:rsid w:val="004B0FF4"/>
    <w:rsid w:val="004B13CE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DB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EE3"/>
    <w:rsid w:val="004B775C"/>
    <w:rsid w:val="004B7A9A"/>
    <w:rsid w:val="004B7EBA"/>
    <w:rsid w:val="004C0041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20D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6054"/>
    <w:rsid w:val="004D6527"/>
    <w:rsid w:val="004D660B"/>
    <w:rsid w:val="004D6F07"/>
    <w:rsid w:val="004D70BD"/>
    <w:rsid w:val="004D75D5"/>
    <w:rsid w:val="004D76F0"/>
    <w:rsid w:val="004E0502"/>
    <w:rsid w:val="004E0520"/>
    <w:rsid w:val="004E05F7"/>
    <w:rsid w:val="004E0680"/>
    <w:rsid w:val="004E08E3"/>
    <w:rsid w:val="004E0CD0"/>
    <w:rsid w:val="004E12A6"/>
    <w:rsid w:val="004E194A"/>
    <w:rsid w:val="004E1C46"/>
    <w:rsid w:val="004E1D4C"/>
    <w:rsid w:val="004E2365"/>
    <w:rsid w:val="004E23D2"/>
    <w:rsid w:val="004E2645"/>
    <w:rsid w:val="004E2A2D"/>
    <w:rsid w:val="004E2A40"/>
    <w:rsid w:val="004E340B"/>
    <w:rsid w:val="004E4074"/>
    <w:rsid w:val="004E40D0"/>
    <w:rsid w:val="004E4617"/>
    <w:rsid w:val="004E47E3"/>
    <w:rsid w:val="004E4B3E"/>
    <w:rsid w:val="004E4F05"/>
    <w:rsid w:val="004E4FEA"/>
    <w:rsid w:val="004E50BD"/>
    <w:rsid w:val="004E5622"/>
    <w:rsid w:val="004E5714"/>
    <w:rsid w:val="004E598D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2E94"/>
    <w:rsid w:val="004F38AA"/>
    <w:rsid w:val="004F391D"/>
    <w:rsid w:val="004F3C55"/>
    <w:rsid w:val="004F444C"/>
    <w:rsid w:val="004F4D8A"/>
    <w:rsid w:val="004F4FD4"/>
    <w:rsid w:val="004F5144"/>
    <w:rsid w:val="004F56B2"/>
    <w:rsid w:val="004F5C15"/>
    <w:rsid w:val="004F65D3"/>
    <w:rsid w:val="004F6866"/>
    <w:rsid w:val="004F7382"/>
    <w:rsid w:val="004F7A99"/>
    <w:rsid w:val="004F7F04"/>
    <w:rsid w:val="004F7F26"/>
    <w:rsid w:val="004F7FAD"/>
    <w:rsid w:val="005004A3"/>
    <w:rsid w:val="005007AF"/>
    <w:rsid w:val="0050087A"/>
    <w:rsid w:val="00500E2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29"/>
    <w:rsid w:val="00515079"/>
    <w:rsid w:val="005151F7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281"/>
    <w:rsid w:val="005352F6"/>
    <w:rsid w:val="00535360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689"/>
    <w:rsid w:val="00537795"/>
    <w:rsid w:val="00537EB5"/>
    <w:rsid w:val="00537EBF"/>
    <w:rsid w:val="0054082D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A9"/>
    <w:rsid w:val="0054224C"/>
    <w:rsid w:val="005430BA"/>
    <w:rsid w:val="00543483"/>
    <w:rsid w:val="00543658"/>
    <w:rsid w:val="0054380D"/>
    <w:rsid w:val="005438B6"/>
    <w:rsid w:val="005440A7"/>
    <w:rsid w:val="005444D2"/>
    <w:rsid w:val="0054457E"/>
    <w:rsid w:val="00544614"/>
    <w:rsid w:val="005446F9"/>
    <w:rsid w:val="005446FD"/>
    <w:rsid w:val="0054487E"/>
    <w:rsid w:val="00544BB9"/>
    <w:rsid w:val="00544E9D"/>
    <w:rsid w:val="005459E3"/>
    <w:rsid w:val="00545D8F"/>
    <w:rsid w:val="00545F85"/>
    <w:rsid w:val="00546020"/>
    <w:rsid w:val="00546354"/>
    <w:rsid w:val="00546378"/>
    <w:rsid w:val="00546549"/>
    <w:rsid w:val="005465CE"/>
    <w:rsid w:val="00546774"/>
    <w:rsid w:val="0054683F"/>
    <w:rsid w:val="005472D5"/>
    <w:rsid w:val="00547583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3AB"/>
    <w:rsid w:val="005544B6"/>
    <w:rsid w:val="005547C8"/>
    <w:rsid w:val="00554A89"/>
    <w:rsid w:val="00554B8E"/>
    <w:rsid w:val="00555018"/>
    <w:rsid w:val="0055558E"/>
    <w:rsid w:val="00555841"/>
    <w:rsid w:val="00555956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40E"/>
    <w:rsid w:val="0057147A"/>
    <w:rsid w:val="00571852"/>
    <w:rsid w:val="00571D7C"/>
    <w:rsid w:val="00571F3C"/>
    <w:rsid w:val="0057216A"/>
    <w:rsid w:val="0057223D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7BD"/>
    <w:rsid w:val="00577A78"/>
    <w:rsid w:val="00577AB8"/>
    <w:rsid w:val="00580324"/>
    <w:rsid w:val="005809AD"/>
    <w:rsid w:val="00580A30"/>
    <w:rsid w:val="00580B91"/>
    <w:rsid w:val="005813DF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3D9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E3D"/>
    <w:rsid w:val="00595E57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48C"/>
    <w:rsid w:val="005A0690"/>
    <w:rsid w:val="005A06A8"/>
    <w:rsid w:val="005A0789"/>
    <w:rsid w:val="005A097C"/>
    <w:rsid w:val="005A09E4"/>
    <w:rsid w:val="005A0A49"/>
    <w:rsid w:val="005A0F5B"/>
    <w:rsid w:val="005A0FAE"/>
    <w:rsid w:val="005A17A8"/>
    <w:rsid w:val="005A19D5"/>
    <w:rsid w:val="005A1E5B"/>
    <w:rsid w:val="005A1F2F"/>
    <w:rsid w:val="005A20B9"/>
    <w:rsid w:val="005A22A3"/>
    <w:rsid w:val="005A240F"/>
    <w:rsid w:val="005A257E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D9F"/>
    <w:rsid w:val="005B1117"/>
    <w:rsid w:val="005B11CF"/>
    <w:rsid w:val="005B14F0"/>
    <w:rsid w:val="005B14F2"/>
    <w:rsid w:val="005B1654"/>
    <w:rsid w:val="005B18F8"/>
    <w:rsid w:val="005B2842"/>
    <w:rsid w:val="005B2B05"/>
    <w:rsid w:val="005B385E"/>
    <w:rsid w:val="005B3891"/>
    <w:rsid w:val="005B3A29"/>
    <w:rsid w:val="005B3AAD"/>
    <w:rsid w:val="005B3B99"/>
    <w:rsid w:val="005B3BB0"/>
    <w:rsid w:val="005B3C24"/>
    <w:rsid w:val="005B3EB8"/>
    <w:rsid w:val="005B3EBA"/>
    <w:rsid w:val="005B4243"/>
    <w:rsid w:val="005B4349"/>
    <w:rsid w:val="005B46C8"/>
    <w:rsid w:val="005B49CB"/>
    <w:rsid w:val="005B4A4E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8E8"/>
    <w:rsid w:val="005C1BB0"/>
    <w:rsid w:val="005C1D67"/>
    <w:rsid w:val="005C1F9C"/>
    <w:rsid w:val="005C1FCE"/>
    <w:rsid w:val="005C203E"/>
    <w:rsid w:val="005C25C9"/>
    <w:rsid w:val="005C2673"/>
    <w:rsid w:val="005C294E"/>
    <w:rsid w:val="005C2B0D"/>
    <w:rsid w:val="005C3075"/>
    <w:rsid w:val="005C36B9"/>
    <w:rsid w:val="005C3B99"/>
    <w:rsid w:val="005C3DB0"/>
    <w:rsid w:val="005C43AA"/>
    <w:rsid w:val="005C5003"/>
    <w:rsid w:val="005C5035"/>
    <w:rsid w:val="005C5556"/>
    <w:rsid w:val="005C588C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BAE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D77"/>
    <w:rsid w:val="005F2ECE"/>
    <w:rsid w:val="005F3013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F8"/>
    <w:rsid w:val="00620C95"/>
    <w:rsid w:val="00621977"/>
    <w:rsid w:val="006219CB"/>
    <w:rsid w:val="00621D0A"/>
    <w:rsid w:val="00621D53"/>
    <w:rsid w:val="00622249"/>
    <w:rsid w:val="00622290"/>
    <w:rsid w:val="006222CA"/>
    <w:rsid w:val="0062232C"/>
    <w:rsid w:val="006226E5"/>
    <w:rsid w:val="00622714"/>
    <w:rsid w:val="0062276B"/>
    <w:rsid w:val="00622ADB"/>
    <w:rsid w:val="00622DC5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1EDC"/>
    <w:rsid w:val="006323FB"/>
    <w:rsid w:val="00632B08"/>
    <w:rsid w:val="00632E24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6D1"/>
    <w:rsid w:val="00636762"/>
    <w:rsid w:val="00636808"/>
    <w:rsid w:val="00636AC1"/>
    <w:rsid w:val="00637082"/>
    <w:rsid w:val="00637AC8"/>
    <w:rsid w:val="00637ACC"/>
    <w:rsid w:val="006402A3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20C"/>
    <w:rsid w:val="00643B1C"/>
    <w:rsid w:val="00643CF6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41"/>
    <w:rsid w:val="006461FE"/>
    <w:rsid w:val="006464D1"/>
    <w:rsid w:val="00646C3F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1351"/>
    <w:rsid w:val="006614A3"/>
    <w:rsid w:val="00661B4B"/>
    <w:rsid w:val="006620DD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BAB"/>
    <w:rsid w:val="00665EB7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4FE0"/>
    <w:rsid w:val="006753A9"/>
    <w:rsid w:val="0067550B"/>
    <w:rsid w:val="00675580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20F"/>
    <w:rsid w:val="00677975"/>
    <w:rsid w:val="00677B74"/>
    <w:rsid w:val="00677C36"/>
    <w:rsid w:val="00677E53"/>
    <w:rsid w:val="00680634"/>
    <w:rsid w:val="006806F8"/>
    <w:rsid w:val="00680E7F"/>
    <w:rsid w:val="00680E8F"/>
    <w:rsid w:val="0068127C"/>
    <w:rsid w:val="00681743"/>
    <w:rsid w:val="006818B3"/>
    <w:rsid w:val="006821FC"/>
    <w:rsid w:val="00682375"/>
    <w:rsid w:val="0068251D"/>
    <w:rsid w:val="00682895"/>
    <w:rsid w:val="006828B0"/>
    <w:rsid w:val="00682BC7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8F8"/>
    <w:rsid w:val="00685B7D"/>
    <w:rsid w:val="00685C6F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A5E"/>
    <w:rsid w:val="00690DC7"/>
    <w:rsid w:val="0069128A"/>
    <w:rsid w:val="006913B4"/>
    <w:rsid w:val="0069155A"/>
    <w:rsid w:val="006917B3"/>
    <w:rsid w:val="00691C01"/>
    <w:rsid w:val="006922A2"/>
    <w:rsid w:val="00692C08"/>
    <w:rsid w:val="00692FE0"/>
    <w:rsid w:val="0069327A"/>
    <w:rsid w:val="00693514"/>
    <w:rsid w:val="0069358E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D7B"/>
    <w:rsid w:val="00697E7F"/>
    <w:rsid w:val="006A0565"/>
    <w:rsid w:val="006A07D9"/>
    <w:rsid w:val="006A08AB"/>
    <w:rsid w:val="006A0BD5"/>
    <w:rsid w:val="006A106D"/>
    <w:rsid w:val="006A1306"/>
    <w:rsid w:val="006A1B0B"/>
    <w:rsid w:val="006A232B"/>
    <w:rsid w:val="006A2A68"/>
    <w:rsid w:val="006A2EF4"/>
    <w:rsid w:val="006A3739"/>
    <w:rsid w:val="006A390E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95F"/>
    <w:rsid w:val="006A5CA8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CF6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92"/>
    <w:rsid w:val="006F0288"/>
    <w:rsid w:val="006F0817"/>
    <w:rsid w:val="006F0AAF"/>
    <w:rsid w:val="006F0AE9"/>
    <w:rsid w:val="006F0D6C"/>
    <w:rsid w:val="006F0E49"/>
    <w:rsid w:val="006F130F"/>
    <w:rsid w:val="006F139C"/>
    <w:rsid w:val="006F140E"/>
    <w:rsid w:val="006F17BB"/>
    <w:rsid w:val="006F1D46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EF2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1C9"/>
    <w:rsid w:val="007073BD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F6C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403"/>
    <w:rsid w:val="007219AE"/>
    <w:rsid w:val="00721B71"/>
    <w:rsid w:val="00721C39"/>
    <w:rsid w:val="00722345"/>
    <w:rsid w:val="007225CA"/>
    <w:rsid w:val="00722D58"/>
    <w:rsid w:val="00722F3B"/>
    <w:rsid w:val="0072301A"/>
    <w:rsid w:val="007231E4"/>
    <w:rsid w:val="00723287"/>
    <w:rsid w:val="007232C1"/>
    <w:rsid w:val="007232D5"/>
    <w:rsid w:val="0072332A"/>
    <w:rsid w:val="00723C5E"/>
    <w:rsid w:val="00723D6B"/>
    <w:rsid w:val="00724130"/>
    <w:rsid w:val="00724730"/>
    <w:rsid w:val="007247CA"/>
    <w:rsid w:val="007248E3"/>
    <w:rsid w:val="0072517A"/>
    <w:rsid w:val="0072517E"/>
    <w:rsid w:val="0072545A"/>
    <w:rsid w:val="00726156"/>
    <w:rsid w:val="00726307"/>
    <w:rsid w:val="00726714"/>
    <w:rsid w:val="007267A9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755"/>
    <w:rsid w:val="00737FA6"/>
    <w:rsid w:val="0074003D"/>
    <w:rsid w:val="0074043E"/>
    <w:rsid w:val="00740583"/>
    <w:rsid w:val="00740C49"/>
    <w:rsid w:val="00740D99"/>
    <w:rsid w:val="007417D8"/>
    <w:rsid w:val="0074192D"/>
    <w:rsid w:val="00741B74"/>
    <w:rsid w:val="00741C7A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502C"/>
    <w:rsid w:val="00745081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37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98E"/>
    <w:rsid w:val="00764CD1"/>
    <w:rsid w:val="00764F8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2B"/>
    <w:rsid w:val="007763B0"/>
    <w:rsid w:val="007765F1"/>
    <w:rsid w:val="00776622"/>
    <w:rsid w:val="00776D21"/>
    <w:rsid w:val="00776D36"/>
    <w:rsid w:val="00776EA4"/>
    <w:rsid w:val="00776FBE"/>
    <w:rsid w:val="007774D7"/>
    <w:rsid w:val="00777518"/>
    <w:rsid w:val="00777999"/>
    <w:rsid w:val="00777B70"/>
    <w:rsid w:val="00780811"/>
    <w:rsid w:val="00780F70"/>
    <w:rsid w:val="00781329"/>
    <w:rsid w:val="00781759"/>
    <w:rsid w:val="007817D9"/>
    <w:rsid w:val="00781912"/>
    <w:rsid w:val="007826F4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4E3C"/>
    <w:rsid w:val="007851F3"/>
    <w:rsid w:val="007853CA"/>
    <w:rsid w:val="00785455"/>
    <w:rsid w:val="00785706"/>
    <w:rsid w:val="00785C45"/>
    <w:rsid w:val="007867CC"/>
    <w:rsid w:val="00786EC5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14C5"/>
    <w:rsid w:val="0079156D"/>
    <w:rsid w:val="0079158B"/>
    <w:rsid w:val="00791FC6"/>
    <w:rsid w:val="00792066"/>
    <w:rsid w:val="0079233E"/>
    <w:rsid w:val="00792531"/>
    <w:rsid w:val="00792E5F"/>
    <w:rsid w:val="007932CA"/>
    <w:rsid w:val="0079393B"/>
    <w:rsid w:val="00793D52"/>
    <w:rsid w:val="007944D2"/>
    <w:rsid w:val="0079455C"/>
    <w:rsid w:val="00794BA5"/>
    <w:rsid w:val="00794ED5"/>
    <w:rsid w:val="0079524E"/>
    <w:rsid w:val="007954EB"/>
    <w:rsid w:val="007963EE"/>
    <w:rsid w:val="007965B7"/>
    <w:rsid w:val="00796668"/>
    <w:rsid w:val="00796901"/>
    <w:rsid w:val="00796A83"/>
    <w:rsid w:val="00796F7A"/>
    <w:rsid w:val="00797203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66C"/>
    <w:rsid w:val="007A18AA"/>
    <w:rsid w:val="007A197F"/>
    <w:rsid w:val="007A1E1F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C66"/>
    <w:rsid w:val="007A6E01"/>
    <w:rsid w:val="007A6E92"/>
    <w:rsid w:val="007A73AF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EA"/>
    <w:rsid w:val="007B3AFE"/>
    <w:rsid w:val="007B3DF8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1D21"/>
    <w:rsid w:val="007C1F30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405E"/>
    <w:rsid w:val="007D4378"/>
    <w:rsid w:val="007D445E"/>
    <w:rsid w:val="007D4A8E"/>
    <w:rsid w:val="007D4EB6"/>
    <w:rsid w:val="007D50AA"/>
    <w:rsid w:val="007D53E1"/>
    <w:rsid w:val="007D57A8"/>
    <w:rsid w:val="007D5E39"/>
    <w:rsid w:val="007D5FEA"/>
    <w:rsid w:val="007D6553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33"/>
    <w:rsid w:val="007E04B4"/>
    <w:rsid w:val="007E0814"/>
    <w:rsid w:val="007E0B7D"/>
    <w:rsid w:val="007E0C01"/>
    <w:rsid w:val="007E0C5B"/>
    <w:rsid w:val="007E184A"/>
    <w:rsid w:val="007E199C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1539"/>
    <w:rsid w:val="007F15FE"/>
    <w:rsid w:val="007F1EA0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CAE"/>
    <w:rsid w:val="00806D7D"/>
    <w:rsid w:val="008070AA"/>
    <w:rsid w:val="00807219"/>
    <w:rsid w:val="008072D5"/>
    <w:rsid w:val="00807730"/>
    <w:rsid w:val="00807900"/>
    <w:rsid w:val="008103BC"/>
    <w:rsid w:val="008112CD"/>
    <w:rsid w:val="0081162E"/>
    <w:rsid w:val="00811666"/>
    <w:rsid w:val="0081197C"/>
    <w:rsid w:val="00811B46"/>
    <w:rsid w:val="008123DA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9B3"/>
    <w:rsid w:val="00816AC4"/>
    <w:rsid w:val="00816B9A"/>
    <w:rsid w:val="00816ECD"/>
    <w:rsid w:val="0081721E"/>
    <w:rsid w:val="0081723A"/>
    <w:rsid w:val="008172BF"/>
    <w:rsid w:val="008174C3"/>
    <w:rsid w:val="00817972"/>
    <w:rsid w:val="00817989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319B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D6A"/>
    <w:rsid w:val="00837190"/>
    <w:rsid w:val="0083732D"/>
    <w:rsid w:val="008375B5"/>
    <w:rsid w:val="00837688"/>
    <w:rsid w:val="008376CD"/>
    <w:rsid w:val="00837737"/>
    <w:rsid w:val="00837C66"/>
    <w:rsid w:val="00837D12"/>
    <w:rsid w:val="00837FAF"/>
    <w:rsid w:val="00840219"/>
    <w:rsid w:val="0084096D"/>
    <w:rsid w:val="00840E2F"/>
    <w:rsid w:val="00840FB6"/>
    <w:rsid w:val="008411DB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4370"/>
    <w:rsid w:val="0084496B"/>
    <w:rsid w:val="00844A55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661"/>
    <w:rsid w:val="00850969"/>
    <w:rsid w:val="00850B38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DE"/>
    <w:rsid w:val="008554E6"/>
    <w:rsid w:val="0085557F"/>
    <w:rsid w:val="008558AD"/>
    <w:rsid w:val="00855CC7"/>
    <w:rsid w:val="008561D8"/>
    <w:rsid w:val="00856F4A"/>
    <w:rsid w:val="008573AB"/>
    <w:rsid w:val="008577E5"/>
    <w:rsid w:val="0085787E"/>
    <w:rsid w:val="00857983"/>
    <w:rsid w:val="0086009F"/>
    <w:rsid w:val="00860251"/>
    <w:rsid w:val="00860645"/>
    <w:rsid w:val="0086089E"/>
    <w:rsid w:val="00860DB5"/>
    <w:rsid w:val="00860FAE"/>
    <w:rsid w:val="008611E6"/>
    <w:rsid w:val="00861252"/>
    <w:rsid w:val="00861394"/>
    <w:rsid w:val="008615C7"/>
    <w:rsid w:val="00861AAB"/>
    <w:rsid w:val="008620E2"/>
    <w:rsid w:val="00862129"/>
    <w:rsid w:val="00862D4E"/>
    <w:rsid w:val="00862E0C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4EC"/>
    <w:rsid w:val="00866889"/>
    <w:rsid w:val="00866D37"/>
    <w:rsid w:val="00867193"/>
    <w:rsid w:val="0087006D"/>
    <w:rsid w:val="00870D18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CF0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83C"/>
    <w:rsid w:val="0089188E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D43"/>
    <w:rsid w:val="00892DD9"/>
    <w:rsid w:val="00892F65"/>
    <w:rsid w:val="00892FEC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62"/>
    <w:rsid w:val="008B32E0"/>
    <w:rsid w:val="008B338C"/>
    <w:rsid w:val="008B34ED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649E"/>
    <w:rsid w:val="008B6D99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C6E"/>
    <w:rsid w:val="008D238F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B2"/>
    <w:rsid w:val="008D4A75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ACD"/>
    <w:rsid w:val="008E2B11"/>
    <w:rsid w:val="008E2CC6"/>
    <w:rsid w:val="008E2DB3"/>
    <w:rsid w:val="008E3284"/>
    <w:rsid w:val="008E3497"/>
    <w:rsid w:val="008E3677"/>
    <w:rsid w:val="008E3696"/>
    <w:rsid w:val="008E3B91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764"/>
    <w:rsid w:val="008E77B1"/>
    <w:rsid w:val="008E77C9"/>
    <w:rsid w:val="008E79D1"/>
    <w:rsid w:val="008E7A99"/>
    <w:rsid w:val="008E7C05"/>
    <w:rsid w:val="008E7D1E"/>
    <w:rsid w:val="008E7FD7"/>
    <w:rsid w:val="008F0195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6B8A"/>
    <w:rsid w:val="008F7079"/>
    <w:rsid w:val="008F7318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1F7"/>
    <w:rsid w:val="00903839"/>
    <w:rsid w:val="009039E0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401"/>
    <w:rsid w:val="009116B6"/>
    <w:rsid w:val="00911730"/>
    <w:rsid w:val="009118A0"/>
    <w:rsid w:val="00912211"/>
    <w:rsid w:val="0091231B"/>
    <w:rsid w:val="009126BA"/>
    <w:rsid w:val="00912C44"/>
    <w:rsid w:val="00912E68"/>
    <w:rsid w:val="00912F5C"/>
    <w:rsid w:val="009131CD"/>
    <w:rsid w:val="0091320C"/>
    <w:rsid w:val="009134FC"/>
    <w:rsid w:val="00913A06"/>
    <w:rsid w:val="00913E15"/>
    <w:rsid w:val="0091416C"/>
    <w:rsid w:val="009144D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2FD"/>
    <w:rsid w:val="0093037F"/>
    <w:rsid w:val="0093062C"/>
    <w:rsid w:val="00930739"/>
    <w:rsid w:val="00931143"/>
    <w:rsid w:val="009313D0"/>
    <w:rsid w:val="00931898"/>
    <w:rsid w:val="00931A26"/>
    <w:rsid w:val="00931A3B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721"/>
    <w:rsid w:val="009359C5"/>
    <w:rsid w:val="00936605"/>
    <w:rsid w:val="00936706"/>
    <w:rsid w:val="00936C69"/>
    <w:rsid w:val="00936F52"/>
    <w:rsid w:val="00937332"/>
    <w:rsid w:val="00937E5E"/>
    <w:rsid w:val="00940145"/>
    <w:rsid w:val="00940260"/>
    <w:rsid w:val="0094040C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82C"/>
    <w:rsid w:val="00944163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A34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675"/>
    <w:rsid w:val="009546F9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B20"/>
    <w:rsid w:val="00961CC2"/>
    <w:rsid w:val="00961E08"/>
    <w:rsid w:val="00961E21"/>
    <w:rsid w:val="00962192"/>
    <w:rsid w:val="0096286E"/>
    <w:rsid w:val="00962A60"/>
    <w:rsid w:val="00962AC8"/>
    <w:rsid w:val="00962B5F"/>
    <w:rsid w:val="00962F14"/>
    <w:rsid w:val="009630C2"/>
    <w:rsid w:val="00963A92"/>
    <w:rsid w:val="00963B91"/>
    <w:rsid w:val="00964913"/>
    <w:rsid w:val="00964A1C"/>
    <w:rsid w:val="0096565F"/>
    <w:rsid w:val="00965A8F"/>
    <w:rsid w:val="00965B36"/>
    <w:rsid w:val="00966396"/>
    <w:rsid w:val="00966607"/>
    <w:rsid w:val="00966966"/>
    <w:rsid w:val="00967670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29BF"/>
    <w:rsid w:val="00972AE4"/>
    <w:rsid w:val="00972CCD"/>
    <w:rsid w:val="00972DBC"/>
    <w:rsid w:val="009731D3"/>
    <w:rsid w:val="00973430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578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12C4"/>
    <w:rsid w:val="0098157E"/>
    <w:rsid w:val="00981799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50EC"/>
    <w:rsid w:val="0098556D"/>
    <w:rsid w:val="009857C2"/>
    <w:rsid w:val="00985F2A"/>
    <w:rsid w:val="00986048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10CE"/>
    <w:rsid w:val="0099134C"/>
    <w:rsid w:val="009914EF"/>
    <w:rsid w:val="0099162F"/>
    <w:rsid w:val="0099206B"/>
    <w:rsid w:val="009927D5"/>
    <w:rsid w:val="00992C77"/>
    <w:rsid w:val="00992E2B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8EB"/>
    <w:rsid w:val="009A152C"/>
    <w:rsid w:val="009A1AD6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A6E"/>
    <w:rsid w:val="009A2DFC"/>
    <w:rsid w:val="009A2FB0"/>
    <w:rsid w:val="009A30C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510F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B61"/>
    <w:rsid w:val="009B0D95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AE3"/>
    <w:rsid w:val="009C0559"/>
    <w:rsid w:val="009C0692"/>
    <w:rsid w:val="009C07BC"/>
    <w:rsid w:val="009C0AC1"/>
    <w:rsid w:val="009C0E70"/>
    <w:rsid w:val="009C0F36"/>
    <w:rsid w:val="009C1342"/>
    <w:rsid w:val="009C16C2"/>
    <w:rsid w:val="009C19D9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984"/>
    <w:rsid w:val="009C3EC9"/>
    <w:rsid w:val="009C4073"/>
    <w:rsid w:val="009C40BF"/>
    <w:rsid w:val="009C449E"/>
    <w:rsid w:val="009C48B1"/>
    <w:rsid w:val="009C4E7B"/>
    <w:rsid w:val="009C5AF3"/>
    <w:rsid w:val="009C5D8E"/>
    <w:rsid w:val="009C6015"/>
    <w:rsid w:val="009C636A"/>
    <w:rsid w:val="009C6607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8D"/>
    <w:rsid w:val="009E2EE8"/>
    <w:rsid w:val="009E30C7"/>
    <w:rsid w:val="009E325C"/>
    <w:rsid w:val="009E38CB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232F"/>
    <w:rsid w:val="009F2821"/>
    <w:rsid w:val="009F2A99"/>
    <w:rsid w:val="009F2B84"/>
    <w:rsid w:val="009F2CF5"/>
    <w:rsid w:val="009F2FE4"/>
    <w:rsid w:val="009F34B4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D46"/>
    <w:rsid w:val="009F5F66"/>
    <w:rsid w:val="009F5FF8"/>
    <w:rsid w:val="009F6568"/>
    <w:rsid w:val="009F6B61"/>
    <w:rsid w:val="009F6BB1"/>
    <w:rsid w:val="009F6CA8"/>
    <w:rsid w:val="009F7220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2307"/>
    <w:rsid w:val="00A023C8"/>
    <w:rsid w:val="00A029EC"/>
    <w:rsid w:val="00A02B1F"/>
    <w:rsid w:val="00A02BAD"/>
    <w:rsid w:val="00A032BA"/>
    <w:rsid w:val="00A03985"/>
    <w:rsid w:val="00A03A9B"/>
    <w:rsid w:val="00A03C53"/>
    <w:rsid w:val="00A03C67"/>
    <w:rsid w:val="00A044E5"/>
    <w:rsid w:val="00A049EE"/>
    <w:rsid w:val="00A050AB"/>
    <w:rsid w:val="00A053AE"/>
    <w:rsid w:val="00A05F5A"/>
    <w:rsid w:val="00A065AE"/>
    <w:rsid w:val="00A067D9"/>
    <w:rsid w:val="00A073E6"/>
    <w:rsid w:val="00A07488"/>
    <w:rsid w:val="00A07A28"/>
    <w:rsid w:val="00A07BA0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A5C"/>
    <w:rsid w:val="00A14FBF"/>
    <w:rsid w:val="00A15059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77B"/>
    <w:rsid w:val="00A17A3C"/>
    <w:rsid w:val="00A20ACE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88C"/>
    <w:rsid w:val="00A23A90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4A7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CCB"/>
    <w:rsid w:val="00A34D3D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7C9"/>
    <w:rsid w:val="00A40929"/>
    <w:rsid w:val="00A40C21"/>
    <w:rsid w:val="00A40E99"/>
    <w:rsid w:val="00A410CA"/>
    <w:rsid w:val="00A4137E"/>
    <w:rsid w:val="00A414AF"/>
    <w:rsid w:val="00A41697"/>
    <w:rsid w:val="00A419B0"/>
    <w:rsid w:val="00A41BF9"/>
    <w:rsid w:val="00A41D54"/>
    <w:rsid w:val="00A41EA3"/>
    <w:rsid w:val="00A421DC"/>
    <w:rsid w:val="00A427D9"/>
    <w:rsid w:val="00A42C29"/>
    <w:rsid w:val="00A43227"/>
    <w:rsid w:val="00A43362"/>
    <w:rsid w:val="00A439DF"/>
    <w:rsid w:val="00A43C5B"/>
    <w:rsid w:val="00A43D12"/>
    <w:rsid w:val="00A43D9C"/>
    <w:rsid w:val="00A43DFD"/>
    <w:rsid w:val="00A44270"/>
    <w:rsid w:val="00A44411"/>
    <w:rsid w:val="00A44512"/>
    <w:rsid w:val="00A44543"/>
    <w:rsid w:val="00A44AE7"/>
    <w:rsid w:val="00A45427"/>
    <w:rsid w:val="00A4565A"/>
    <w:rsid w:val="00A456E9"/>
    <w:rsid w:val="00A45E73"/>
    <w:rsid w:val="00A46215"/>
    <w:rsid w:val="00A4674D"/>
    <w:rsid w:val="00A46A4B"/>
    <w:rsid w:val="00A47055"/>
    <w:rsid w:val="00A4754A"/>
    <w:rsid w:val="00A47AEC"/>
    <w:rsid w:val="00A47DE9"/>
    <w:rsid w:val="00A47FA5"/>
    <w:rsid w:val="00A5013B"/>
    <w:rsid w:val="00A50A78"/>
    <w:rsid w:val="00A50F72"/>
    <w:rsid w:val="00A511DB"/>
    <w:rsid w:val="00A51899"/>
    <w:rsid w:val="00A5191E"/>
    <w:rsid w:val="00A52CE8"/>
    <w:rsid w:val="00A52E1D"/>
    <w:rsid w:val="00A53195"/>
    <w:rsid w:val="00A53283"/>
    <w:rsid w:val="00A536C9"/>
    <w:rsid w:val="00A53B10"/>
    <w:rsid w:val="00A53BF2"/>
    <w:rsid w:val="00A53CE7"/>
    <w:rsid w:val="00A53F50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E18"/>
    <w:rsid w:val="00A65200"/>
    <w:rsid w:val="00A65321"/>
    <w:rsid w:val="00A655EA"/>
    <w:rsid w:val="00A65A81"/>
    <w:rsid w:val="00A65DDE"/>
    <w:rsid w:val="00A665DC"/>
    <w:rsid w:val="00A666F0"/>
    <w:rsid w:val="00A674A1"/>
    <w:rsid w:val="00A6760C"/>
    <w:rsid w:val="00A67894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B39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B31"/>
    <w:rsid w:val="00A95B4D"/>
    <w:rsid w:val="00A95B82"/>
    <w:rsid w:val="00A95EDC"/>
    <w:rsid w:val="00A964CE"/>
    <w:rsid w:val="00A966ED"/>
    <w:rsid w:val="00A9702A"/>
    <w:rsid w:val="00A97154"/>
    <w:rsid w:val="00A977EE"/>
    <w:rsid w:val="00A9792A"/>
    <w:rsid w:val="00A97B87"/>
    <w:rsid w:val="00A97BA5"/>
    <w:rsid w:val="00AA041F"/>
    <w:rsid w:val="00AA04A7"/>
    <w:rsid w:val="00AA0C16"/>
    <w:rsid w:val="00AA0C34"/>
    <w:rsid w:val="00AA10AA"/>
    <w:rsid w:val="00AA131C"/>
    <w:rsid w:val="00AA1772"/>
    <w:rsid w:val="00AA1841"/>
    <w:rsid w:val="00AA185A"/>
    <w:rsid w:val="00AA18DF"/>
    <w:rsid w:val="00AA1D21"/>
    <w:rsid w:val="00AA1DD6"/>
    <w:rsid w:val="00AA1FB8"/>
    <w:rsid w:val="00AA2129"/>
    <w:rsid w:val="00AA2441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AA6"/>
    <w:rsid w:val="00AA6B14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2B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697"/>
    <w:rsid w:val="00AC77F4"/>
    <w:rsid w:val="00AC7AE1"/>
    <w:rsid w:val="00AC7BA3"/>
    <w:rsid w:val="00AC7F24"/>
    <w:rsid w:val="00AD012E"/>
    <w:rsid w:val="00AD05CB"/>
    <w:rsid w:val="00AD0978"/>
    <w:rsid w:val="00AD0B2E"/>
    <w:rsid w:val="00AD0CAC"/>
    <w:rsid w:val="00AD0D71"/>
    <w:rsid w:val="00AD15F5"/>
    <w:rsid w:val="00AD17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10"/>
    <w:rsid w:val="00AD7692"/>
    <w:rsid w:val="00AD780E"/>
    <w:rsid w:val="00AD797D"/>
    <w:rsid w:val="00AD7A06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6B1"/>
    <w:rsid w:val="00AE2A2C"/>
    <w:rsid w:val="00AE2B1A"/>
    <w:rsid w:val="00AE2E7F"/>
    <w:rsid w:val="00AE385A"/>
    <w:rsid w:val="00AE3883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868"/>
    <w:rsid w:val="00B02B2C"/>
    <w:rsid w:val="00B02BF3"/>
    <w:rsid w:val="00B02C4F"/>
    <w:rsid w:val="00B02DBA"/>
    <w:rsid w:val="00B02E93"/>
    <w:rsid w:val="00B02F3E"/>
    <w:rsid w:val="00B02F7B"/>
    <w:rsid w:val="00B031F8"/>
    <w:rsid w:val="00B03292"/>
    <w:rsid w:val="00B033E0"/>
    <w:rsid w:val="00B03409"/>
    <w:rsid w:val="00B036A8"/>
    <w:rsid w:val="00B0388C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A6B"/>
    <w:rsid w:val="00B27B5C"/>
    <w:rsid w:val="00B27B61"/>
    <w:rsid w:val="00B302FC"/>
    <w:rsid w:val="00B30419"/>
    <w:rsid w:val="00B308BE"/>
    <w:rsid w:val="00B30A81"/>
    <w:rsid w:val="00B3177C"/>
    <w:rsid w:val="00B31B89"/>
    <w:rsid w:val="00B31F8C"/>
    <w:rsid w:val="00B31FD3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4E"/>
    <w:rsid w:val="00B36BB1"/>
    <w:rsid w:val="00B36D85"/>
    <w:rsid w:val="00B37198"/>
    <w:rsid w:val="00B372A9"/>
    <w:rsid w:val="00B37632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9E2"/>
    <w:rsid w:val="00B43CFD"/>
    <w:rsid w:val="00B44307"/>
    <w:rsid w:val="00B45137"/>
    <w:rsid w:val="00B457EC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C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DCE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BC7"/>
    <w:rsid w:val="00B67C6F"/>
    <w:rsid w:val="00B67CA4"/>
    <w:rsid w:val="00B67E42"/>
    <w:rsid w:val="00B67F33"/>
    <w:rsid w:val="00B67FC0"/>
    <w:rsid w:val="00B701C9"/>
    <w:rsid w:val="00B702EC"/>
    <w:rsid w:val="00B70318"/>
    <w:rsid w:val="00B70675"/>
    <w:rsid w:val="00B708B9"/>
    <w:rsid w:val="00B70995"/>
    <w:rsid w:val="00B70A30"/>
    <w:rsid w:val="00B70A8B"/>
    <w:rsid w:val="00B70AA8"/>
    <w:rsid w:val="00B70B5C"/>
    <w:rsid w:val="00B70D53"/>
    <w:rsid w:val="00B71081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DA"/>
    <w:rsid w:val="00B82516"/>
    <w:rsid w:val="00B827A8"/>
    <w:rsid w:val="00B82995"/>
    <w:rsid w:val="00B82A9D"/>
    <w:rsid w:val="00B832B5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5DD"/>
    <w:rsid w:val="00B85963"/>
    <w:rsid w:val="00B85B8D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670"/>
    <w:rsid w:val="00B928E8"/>
    <w:rsid w:val="00B932E2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C0C"/>
    <w:rsid w:val="00B95E74"/>
    <w:rsid w:val="00B96115"/>
    <w:rsid w:val="00B96171"/>
    <w:rsid w:val="00B963F5"/>
    <w:rsid w:val="00B964FD"/>
    <w:rsid w:val="00B96897"/>
    <w:rsid w:val="00B969AF"/>
    <w:rsid w:val="00B96A63"/>
    <w:rsid w:val="00B96B18"/>
    <w:rsid w:val="00B96BD8"/>
    <w:rsid w:val="00B96EA0"/>
    <w:rsid w:val="00B96F7A"/>
    <w:rsid w:val="00B971A6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B31"/>
    <w:rsid w:val="00BA4204"/>
    <w:rsid w:val="00BA44D4"/>
    <w:rsid w:val="00BA45D4"/>
    <w:rsid w:val="00BA4C53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68B"/>
    <w:rsid w:val="00BD570C"/>
    <w:rsid w:val="00BD588A"/>
    <w:rsid w:val="00BD59CD"/>
    <w:rsid w:val="00BD5A9F"/>
    <w:rsid w:val="00BD5D40"/>
    <w:rsid w:val="00BD624A"/>
    <w:rsid w:val="00BD63E7"/>
    <w:rsid w:val="00BD6765"/>
    <w:rsid w:val="00BD69EF"/>
    <w:rsid w:val="00BD6A72"/>
    <w:rsid w:val="00BD6B8F"/>
    <w:rsid w:val="00BD6D4A"/>
    <w:rsid w:val="00BD7578"/>
    <w:rsid w:val="00BD7D16"/>
    <w:rsid w:val="00BE013F"/>
    <w:rsid w:val="00BE07A2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EF9"/>
    <w:rsid w:val="00BE319B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73E6"/>
    <w:rsid w:val="00BE744D"/>
    <w:rsid w:val="00BE794D"/>
    <w:rsid w:val="00BE7C70"/>
    <w:rsid w:val="00BE7D37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F4A"/>
    <w:rsid w:val="00C0529A"/>
    <w:rsid w:val="00C05327"/>
    <w:rsid w:val="00C053D6"/>
    <w:rsid w:val="00C05630"/>
    <w:rsid w:val="00C05D0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441"/>
    <w:rsid w:val="00C11572"/>
    <w:rsid w:val="00C11D8D"/>
    <w:rsid w:val="00C12312"/>
    <w:rsid w:val="00C12413"/>
    <w:rsid w:val="00C1252C"/>
    <w:rsid w:val="00C129AC"/>
    <w:rsid w:val="00C129D0"/>
    <w:rsid w:val="00C1308E"/>
    <w:rsid w:val="00C132A6"/>
    <w:rsid w:val="00C132D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66B"/>
    <w:rsid w:val="00C16FED"/>
    <w:rsid w:val="00C170C7"/>
    <w:rsid w:val="00C17253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F9"/>
    <w:rsid w:val="00C25952"/>
    <w:rsid w:val="00C25ABA"/>
    <w:rsid w:val="00C25AEF"/>
    <w:rsid w:val="00C25BF6"/>
    <w:rsid w:val="00C26034"/>
    <w:rsid w:val="00C264F8"/>
    <w:rsid w:val="00C265B3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81"/>
    <w:rsid w:val="00C318CF"/>
    <w:rsid w:val="00C31D70"/>
    <w:rsid w:val="00C31DE4"/>
    <w:rsid w:val="00C31E34"/>
    <w:rsid w:val="00C321E1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C84"/>
    <w:rsid w:val="00C40D29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C07"/>
    <w:rsid w:val="00C4407B"/>
    <w:rsid w:val="00C4445C"/>
    <w:rsid w:val="00C44906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478"/>
    <w:rsid w:val="00C46807"/>
    <w:rsid w:val="00C4697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B8B"/>
    <w:rsid w:val="00C50D40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B90"/>
    <w:rsid w:val="00C54CFF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36A"/>
    <w:rsid w:val="00C60D79"/>
    <w:rsid w:val="00C60E4E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18B"/>
    <w:rsid w:val="00C7532F"/>
    <w:rsid w:val="00C75345"/>
    <w:rsid w:val="00C754C0"/>
    <w:rsid w:val="00C760E1"/>
    <w:rsid w:val="00C762F5"/>
    <w:rsid w:val="00C768EF"/>
    <w:rsid w:val="00C76931"/>
    <w:rsid w:val="00C76B41"/>
    <w:rsid w:val="00C76FF1"/>
    <w:rsid w:val="00C771A4"/>
    <w:rsid w:val="00C77355"/>
    <w:rsid w:val="00C777CA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F89"/>
    <w:rsid w:val="00C821CF"/>
    <w:rsid w:val="00C82917"/>
    <w:rsid w:val="00C82B62"/>
    <w:rsid w:val="00C82BF4"/>
    <w:rsid w:val="00C830F2"/>
    <w:rsid w:val="00C83160"/>
    <w:rsid w:val="00C83336"/>
    <w:rsid w:val="00C833E1"/>
    <w:rsid w:val="00C83591"/>
    <w:rsid w:val="00C8388B"/>
    <w:rsid w:val="00C838C2"/>
    <w:rsid w:val="00C83FD9"/>
    <w:rsid w:val="00C84679"/>
    <w:rsid w:val="00C84969"/>
    <w:rsid w:val="00C849B7"/>
    <w:rsid w:val="00C849C0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548"/>
    <w:rsid w:val="00C87747"/>
    <w:rsid w:val="00C87CE7"/>
    <w:rsid w:val="00C87FD9"/>
    <w:rsid w:val="00C90409"/>
    <w:rsid w:val="00C9044C"/>
    <w:rsid w:val="00C90C1A"/>
    <w:rsid w:val="00C90C34"/>
    <w:rsid w:val="00C910BD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18E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7D"/>
    <w:rsid w:val="00CA2BE8"/>
    <w:rsid w:val="00CA2D2E"/>
    <w:rsid w:val="00CA3238"/>
    <w:rsid w:val="00CA3B95"/>
    <w:rsid w:val="00CA4191"/>
    <w:rsid w:val="00CA4388"/>
    <w:rsid w:val="00CA4460"/>
    <w:rsid w:val="00CA4E23"/>
    <w:rsid w:val="00CA5833"/>
    <w:rsid w:val="00CA5852"/>
    <w:rsid w:val="00CA594E"/>
    <w:rsid w:val="00CA599A"/>
    <w:rsid w:val="00CA617C"/>
    <w:rsid w:val="00CA64CC"/>
    <w:rsid w:val="00CA66E1"/>
    <w:rsid w:val="00CA6AE7"/>
    <w:rsid w:val="00CA7303"/>
    <w:rsid w:val="00CA74B7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BC3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EF7"/>
    <w:rsid w:val="00CC2F09"/>
    <w:rsid w:val="00CC340B"/>
    <w:rsid w:val="00CC3715"/>
    <w:rsid w:val="00CC374E"/>
    <w:rsid w:val="00CC3CE1"/>
    <w:rsid w:val="00CC3F4F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B3"/>
    <w:rsid w:val="00CE2761"/>
    <w:rsid w:val="00CE2BBD"/>
    <w:rsid w:val="00CE2CD2"/>
    <w:rsid w:val="00CE3176"/>
    <w:rsid w:val="00CE31A2"/>
    <w:rsid w:val="00CE32AB"/>
    <w:rsid w:val="00CE3886"/>
    <w:rsid w:val="00CE3EB7"/>
    <w:rsid w:val="00CE43C6"/>
    <w:rsid w:val="00CE4629"/>
    <w:rsid w:val="00CE49A1"/>
    <w:rsid w:val="00CE4BFA"/>
    <w:rsid w:val="00CE4DE6"/>
    <w:rsid w:val="00CE4F7F"/>
    <w:rsid w:val="00CE4FA5"/>
    <w:rsid w:val="00CE529C"/>
    <w:rsid w:val="00CE584F"/>
    <w:rsid w:val="00CE5BA9"/>
    <w:rsid w:val="00CE5EE5"/>
    <w:rsid w:val="00CE6373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76D"/>
    <w:rsid w:val="00CF1997"/>
    <w:rsid w:val="00CF1A02"/>
    <w:rsid w:val="00CF1D26"/>
    <w:rsid w:val="00CF1E8B"/>
    <w:rsid w:val="00CF1F19"/>
    <w:rsid w:val="00CF2134"/>
    <w:rsid w:val="00CF216A"/>
    <w:rsid w:val="00CF248D"/>
    <w:rsid w:val="00CF24A2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AC6"/>
    <w:rsid w:val="00CF6C2E"/>
    <w:rsid w:val="00CF6D52"/>
    <w:rsid w:val="00CF7E31"/>
    <w:rsid w:val="00D002DC"/>
    <w:rsid w:val="00D004EE"/>
    <w:rsid w:val="00D00620"/>
    <w:rsid w:val="00D008CF"/>
    <w:rsid w:val="00D00A13"/>
    <w:rsid w:val="00D00BD1"/>
    <w:rsid w:val="00D01379"/>
    <w:rsid w:val="00D013BD"/>
    <w:rsid w:val="00D01C32"/>
    <w:rsid w:val="00D01D88"/>
    <w:rsid w:val="00D0222F"/>
    <w:rsid w:val="00D02BBC"/>
    <w:rsid w:val="00D02FB1"/>
    <w:rsid w:val="00D03C3E"/>
    <w:rsid w:val="00D04531"/>
    <w:rsid w:val="00D049F0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10F0"/>
    <w:rsid w:val="00D11362"/>
    <w:rsid w:val="00D114E0"/>
    <w:rsid w:val="00D117F3"/>
    <w:rsid w:val="00D11BF0"/>
    <w:rsid w:val="00D11E37"/>
    <w:rsid w:val="00D12588"/>
    <w:rsid w:val="00D12A0F"/>
    <w:rsid w:val="00D1302A"/>
    <w:rsid w:val="00D130F0"/>
    <w:rsid w:val="00D1317A"/>
    <w:rsid w:val="00D131C0"/>
    <w:rsid w:val="00D13478"/>
    <w:rsid w:val="00D13C00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F24"/>
    <w:rsid w:val="00D24F6B"/>
    <w:rsid w:val="00D2507D"/>
    <w:rsid w:val="00D2507E"/>
    <w:rsid w:val="00D2510B"/>
    <w:rsid w:val="00D251DD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AC2"/>
    <w:rsid w:val="00D35BEF"/>
    <w:rsid w:val="00D35CD6"/>
    <w:rsid w:val="00D3652D"/>
    <w:rsid w:val="00D36606"/>
    <w:rsid w:val="00D367FB"/>
    <w:rsid w:val="00D36C91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1134"/>
    <w:rsid w:val="00D41259"/>
    <w:rsid w:val="00D41CA7"/>
    <w:rsid w:val="00D4205E"/>
    <w:rsid w:val="00D427A7"/>
    <w:rsid w:val="00D42913"/>
    <w:rsid w:val="00D42E05"/>
    <w:rsid w:val="00D4310F"/>
    <w:rsid w:val="00D43BF3"/>
    <w:rsid w:val="00D43C3E"/>
    <w:rsid w:val="00D444FE"/>
    <w:rsid w:val="00D4497F"/>
    <w:rsid w:val="00D44CD3"/>
    <w:rsid w:val="00D44D36"/>
    <w:rsid w:val="00D45183"/>
    <w:rsid w:val="00D45482"/>
    <w:rsid w:val="00D45DD5"/>
    <w:rsid w:val="00D45DF2"/>
    <w:rsid w:val="00D45F1C"/>
    <w:rsid w:val="00D45FBC"/>
    <w:rsid w:val="00D4617C"/>
    <w:rsid w:val="00D46592"/>
    <w:rsid w:val="00D46603"/>
    <w:rsid w:val="00D46D24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1C97"/>
    <w:rsid w:val="00D620F2"/>
    <w:rsid w:val="00D6257F"/>
    <w:rsid w:val="00D62875"/>
    <w:rsid w:val="00D6326F"/>
    <w:rsid w:val="00D6344B"/>
    <w:rsid w:val="00D635C9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8"/>
    <w:rsid w:val="00D77C03"/>
    <w:rsid w:val="00D77E45"/>
    <w:rsid w:val="00D80045"/>
    <w:rsid w:val="00D806CE"/>
    <w:rsid w:val="00D807AE"/>
    <w:rsid w:val="00D80B21"/>
    <w:rsid w:val="00D8187E"/>
    <w:rsid w:val="00D81901"/>
    <w:rsid w:val="00D81A16"/>
    <w:rsid w:val="00D82238"/>
    <w:rsid w:val="00D822F8"/>
    <w:rsid w:val="00D82597"/>
    <w:rsid w:val="00D82901"/>
    <w:rsid w:val="00D82C85"/>
    <w:rsid w:val="00D837D3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8F4"/>
    <w:rsid w:val="00D86013"/>
    <w:rsid w:val="00D860B8"/>
    <w:rsid w:val="00D861B6"/>
    <w:rsid w:val="00D86205"/>
    <w:rsid w:val="00D8669E"/>
    <w:rsid w:val="00D868F2"/>
    <w:rsid w:val="00D86E10"/>
    <w:rsid w:val="00D870BB"/>
    <w:rsid w:val="00D873E6"/>
    <w:rsid w:val="00D87B72"/>
    <w:rsid w:val="00D87E38"/>
    <w:rsid w:val="00D90048"/>
    <w:rsid w:val="00D90161"/>
    <w:rsid w:val="00D90512"/>
    <w:rsid w:val="00D909D0"/>
    <w:rsid w:val="00D90A94"/>
    <w:rsid w:val="00D90B4C"/>
    <w:rsid w:val="00D90DA5"/>
    <w:rsid w:val="00D91240"/>
    <w:rsid w:val="00D9163C"/>
    <w:rsid w:val="00D916DA"/>
    <w:rsid w:val="00D91783"/>
    <w:rsid w:val="00D91F6C"/>
    <w:rsid w:val="00D923A8"/>
    <w:rsid w:val="00D92C8E"/>
    <w:rsid w:val="00D92C9E"/>
    <w:rsid w:val="00D92D27"/>
    <w:rsid w:val="00D931BA"/>
    <w:rsid w:val="00D931FD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5C39"/>
    <w:rsid w:val="00D960BF"/>
    <w:rsid w:val="00D96443"/>
    <w:rsid w:val="00D964F3"/>
    <w:rsid w:val="00D96790"/>
    <w:rsid w:val="00D97035"/>
    <w:rsid w:val="00D97586"/>
    <w:rsid w:val="00D97C63"/>
    <w:rsid w:val="00D97DB7"/>
    <w:rsid w:val="00DA07FD"/>
    <w:rsid w:val="00DA0A6C"/>
    <w:rsid w:val="00DA0B5B"/>
    <w:rsid w:val="00DA0E79"/>
    <w:rsid w:val="00DA106C"/>
    <w:rsid w:val="00DA11A8"/>
    <w:rsid w:val="00DA13F1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6841"/>
    <w:rsid w:val="00DA7004"/>
    <w:rsid w:val="00DA71F1"/>
    <w:rsid w:val="00DA7345"/>
    <w:rsid w:val="00DA749F"/>
    <w:rsid w:val="00DA77E3"/>
    <w:rsid w:val="00DA7D2E"/>
    <w:rsid w:val="00DB0391"/>
    <w:rsid w:val="00DB0490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F4E"/>
    <w:rsid w:val="00DB20A8"/>
    <w:rsid w:val="00DB2126"/>
    <w:rsid w:val="00DB26BE"/>
    <w:rsid w:val="00DB2C83"/>
    <w:rsid w:val="00DB301D"/>
    <w:rsid w:val="00DB356F"/>
    <w:rsid w:val="00DB3710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0E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61BF"/>
    <w:rsid w:val="00DC6C13"/>
    <w:rsid w:val="00DC6CEE"/>
    <w:rsid w:val="00DC6ED1"/>
    <w:rsid w:val="00DC7546"/>
    <w:rsid w:val="00DC77C3"/>
    <w:rsid w:val="00DC79D9"/>
    <w:rsid w:val="00DC7B0A"/>
    <w:rsid w:val="00DC7B38"/>
    <w:rsid w:val="00DC7C2B"/>
    <w:rsid w:val="00DC7CE0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AD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364"/>
    <w:rsid w:val="00DF44F0"/>
    <w:rsid w:val="00DF573D"/>
    <w:rsid w:val="00DF5B89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E5F"/>
    <w:rsid w:val="00E00F17"/>
    <w:rsid w:val="00E017DB"/>
    <w:rsid w:val="00E01DA3"/>
    <w:rsid w:val="00E02060"/>
    <w:rsid w:val="00E02374"/>
    <w:rsid w:val="00E025C5"/>
    <w:rsid w:val="00E026D6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BF"/>
    <w:rsid w:val="00E064E0"/>
    <w:rsid w:val="00E065AC"/>
    <w:rsid w:val="00E066A8"/>
    <w:rsid w:val="00E066C1"/>
    <w:rsid w:val="00E0679A"/>
    <w:rsid w:val="00E0735D"/>
    <w:rsid w:val="00E07978"/>
    <w:rsid w:val="00E079AB"/>
    <w:rsid w:val="00E07A2E"/>
    <w:rsid w:val="00E07E27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48D"/>
    <w:rsid w:val="00E119C9"/>
    <w:rsid w:val="00E11A01"/>
    <w:rsid w:val="00E11E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6F3"/>
    <w:rsid w:val="00E2488A"/>
    <w:rsid w:val="00E24C20"/>
    <w:rsid w:val="00E24DF4"/>
    <w:rsid w:val="00E24E23"/>
    <w:rsid w:val="00E24F37"/>
    <w:rsid w:val="00E24F9D"/>
    <w:rsid w:val="00E2519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6E8"/>
    <w:rsid w:val="00E3192E"/>
    <w:rsid w:val="00E31CE0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450"/>
    <w:rsid w:val="00E4350E"/>
    <w:rsid w:val="00E4423C"/>
    <w:rsid w:val="00E4487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F49"/>
    <w:rsid w:val="00E501FD"/>
    <w:rsid w:val="00E50347"/>
    <w:rsid w:val="00E503A3"/>
    <w:rsid w:val="00E50DB0"/>
    <w:rsid w:val="00E51175"/>
    <w:rsid w:val="00E512FB"/>
    <w:rsid w:val="00E518EF"/>
    <w:rsid w:val="00E51DC9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6167"/>
    <w:rsid w:val="00E5653E"/>
    <w:rsid w:val="00E5699A"/>
    <w:rsid w:val="00E56C46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71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F5A"/>
    <w:rsid w:val="00E643D0"/>
    <w:rsid w:val="00E64459"/>
    <w:rsid w:val="00E645B3"/>
    <w:rsid w:val="00E6475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29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2CFD"/>
    <w:rsid w:val="00E7309A"/>
    <w:rsid w:val="00E73391"/>
    <w:rsid w:val="00E734E4"/>
    <w:rsid w:val="00E734E7"/>
    <w:rsid w:val="00E735A6"/>
    <w:rsid w:val="00E73755"/>
    <w:rsid w:val="00E73759"/>
    <w:rsid w:val="00E737D8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4EC6"/>
    <w:rsid w:val="00E85097"/>
    <w:rsid w:val="00E85383"/>
    <w:rsid w:val="00E854A3"/>
    <w:rsid w:val="00E854AF"/>
    <w:rsid w:val="00E856FF"/>
    <w:rsid w:val="00E85D38"/>
    <w:rsid w:val="00E85F52"/>
    <w:rsid w:val="00E86160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90531"/>
    <w:rsid w:val="00E91386"/>
    <w:rsid w:val="00E91667"/>
    <w:rsid w:val="00E92132"/>
    <w:rsid w:val="00E92599"/>
    <w:rsid w:val="00E92C5F"/>
    <w:rsid w:val="00E9308B"/>
    <w:rsid w:val="00E931E4"/>
    <w:rsid w:val="00E93A44"/>
    <w:rsid w:val="00E93D49"/>
    <w:rsid w:val="00E93D6F"/>
    <w:rsid w:val="00E93DBB"/>
    <w:rsid w:val="00E93DD9"/>
    <w:rsid w:val="00E94177"/>
    <w:rsid w:val="00E941FC"/>
    <w:rsid w:val="00E94311"/>
    <w:rsid w:val="00E947F3"/>
    <w:rsid w:val="00E94A6E"/>
    <w:rsid w:val="00E94BBA"/>
    <w:rsid w:val="00E94D8F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77"/>
    <w:rsid w:val="00EA0AA2"/>
    <w:rsid w:val="00EA0B8E"/>
    <w:rsid w:val="00EA10BE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A93"/>
    <w:rsid w:val="00EB3CC6"/>
    <w:rsid w:val="00EB3CE8"/>
    <w:rsid w:val="00EB3F9B"/>
    <w:rsid w:val="00EB459C"/>
    <w:rsid w:val="00EB4841"/>
    <w:rsid w:val="00EB4ACC"/>
    <w:rsid w:val="00EB4C4A"/>
    <w:rsid w:val="00EB4CCD"/>
    <w:rsid w:val="00EB4E8E"/>
    <w:rsid w:val="00EB55F5"/>
    <w:rsid w:val="00EB59AF"/>
    <w:rsid w:val="00EB61C0"/>
    <w:rsid w:val="00EB623A"/>
    <w:rsid w:val="00EB6519"/>
    <w:rsid w:val="00EB67D7"/>
    <w:rsid w:val="00EB6829"/>
    <w:rsid w:val="00EB6B2D"/>
    <w:rsid w:val="00EB6CDE"/>
    <w:rsid w:val="00EB7004"/>
    <w:rsid w:val="00EB7536"/>
    <w:rsid w:val="00EB788B"/>
    <w:rsid w:val="00EB7BE8"/>
    <w:rsid w:val="00EB7D12"/>
    <w:rsid w:val="00EC068D"/>
    <w:rsid w:val="00EC0CE9"/>
    <w:rsid w:val="00EC104C"/>
    <w:rsid w:val="00EC1072"/>
    <w:rsid w:val="00EC10BB"/>
    <w:rsid w:val="00EC185C"/>
    <w:rsid w:val="00EC1A43"/>
    <w:rsid w:val="00EC1BE3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67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0F6"/>
    <w:rsid w:val="00ED32A2"/>
    <w:rsid w:val="00ED3461"/>
    <w:rsid w:val="00ED3740"/>
    <w:rsid w:val="00ED39E7"/>
    <w:rsid w:val="00ED3B06"/>
    <w:rsid w:val="00ED3C97"/>
    <w:rsid w:val="00ED4015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1"/>
    <w:rsid w:val="00ED5F16"/>
    <w:rsid w:val="00ED68A2"/>
    <w:rsid w:val="00ED6E15"/>
    <w:rsid w:val="00ED6EB4"/>
    <w:rsid w:val="00ED70CD"/>
    <w:rsid w:val="00ED7173"/>
    <w:rsid w:val="00ED718E"/>
    <w:rsid w:val="00ED71CA"/>
    <w:rsid w:val="00ED7375"/>
    <w:rsid w:val="00ED75E8"/>
    <w:rsid w:val="00ED781A"/>
    <w:rsid w:val="00ED7983"/>
    <w:rsid w:val="00EE0310"/>
    <w:rsid w:val="00EE0AC1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E07"/>
    <w:rsid w:val="00EE2F11"/>
    <w:rsid w:val="00EE3153"/>
    <w:rsid w:val="00EE3485"/>
    <w:rsid w:val="00EE3619"/>
    <w:rsid w:val="00EE4647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146"/>
    <w:rsid w:val="00EE67B1"/>
    <w:rsid w:val="00EE6C68"/>
    <w:rsid w:val="00EE6E3B"/>
    <w:rsid w:val="00EE704F"/>
    <w:rsid w:val="00EE733E"/>
    <w:rsid w:val="00EE74C7"/>
    <w:rsid w:val="00EE7D9E"/>
    <w:rsid w:val="00EE7E2F"/>
    <w:rsid w:val="00EF067F"/>
    <w:rsid w:val="00EF0A19"/>
    <w:rsid w:val="00EF0B70"/>
    <w:rsid w:val="00EF0BC1"/>
    <w:rsid w:val="00EF0CB3"/>
    <w:rsid w:val="00EF1046"/>
    <w:rsid w:val="00EF150C"/>
    <w:rsid w:val="00EF1A07"/>
    <w:rsid w:val="00EF1E9E"/>
    <w:rsid w:val="00EF26EF"/>
    <w:rsid w:val="00EF2BC3"/>
    <w:rsid w:val="00EF3070"/>
    <w:rsid w:val="00EF308F"/>
    <w:rsid w:val="00EF31CA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F9"/>
    <w:rsid w:val="00F17EF3"/>
    <w:rsid w:val="00F17F57"/>
    <w:rsid w:val="00F20059"/>
    <w:rsid w:val="00F2021D"/>
    <w:rsid w:val="00F20880"/>
    <w:rsid w:val="00F20C01"/>
    <w:rsid w:val="00F21740"/>
    <w:rsid w:val="00F218E2"/>
    <w:rsid w:val="00F21C0A"/>
    <w:rsid w:val="00F21E6F"/>
    <w:rsid w:val="00F21F36"/>
    <w:rsid w:val="00F228D7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3E51"/>
    <w:rsid w:val="00F245C8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178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630"/>
    <w:rsid w:val="00F32EB7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FC5"/>
    <w:rsid w:val="00F400DF"/>
    <w:rsid w:val="00F4021C"/>
    <w:rsid w:val="00F40439"/>
    <w:rsid w:val="00F4046E"/>
    <w:rsid w:val="00F40605"/>
    <w:rsid w:val="00F40C18"/>
    <w:rsid w:val="00F41BF3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A77"/>
    <w:rsid w:val="00F46DC5"/>
    <w:rsid w:val="00F47210"/>
    <w:rsid w:val="00F47410"/>
    <w:rsid w:val="00F47480"/>
    <w:rsid w:val="00F476F4"/>
    <w:rsid w:val="00F478F3"/>
    <w:rsid w:val="00F47B14"/>
    <w:rsid w:val="00F47ED1"/>
    <w:rsid w:val="00F503B8"/>
    <w:rsid w:val="00F50DD3"/>
    <w:rsid w:val="00F515B2"/>
    <w:rsid w:val="00F51B17"/>
    <w:rsid w:val="00F51D1A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8B2"/>
    <w:rsid w:val="00F53C24"/>
    <w:rsid w:val="00F53C27"/>
    <w:rsid w:val="00F53D4B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586"/>
    <w:rsid w:val="00F57838"/>
    <w:rsid w:val="00F57A0E"/>
    <w:rsid w:val="00F57B7E"/>
    <w:rsid w:val="00F60185"/>
    <w:rsid w:val="00F6026C"/>
    <w:rsid w:val="00F603A4"/>
    <w:rsid w:val="00F609B0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4C0"/>
    <w:rsid w:val="00F6660D"/>
    <w:rsid w:val="00F66647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EE"/>
    <w:rsid w:val="00F71103"/>
    <w:rsid w:val="00F71204"/>
    <w:rsid w:val="00F71428"/>
    <w:rsid w:val="00F7177B"/>
    <w:rsid w:val="00F71CD6"/>
    <w:rsid w:val="00F71D7A"/>
    <w:rsid w:val="00F71D9F"/>
    <w:rsid w:val="00F72143"/>
    <w:rsid w:val="00F72339"/>
    <w:rsid w:val="00F724F6"/>
    <w:rsid w:val="00F72568"/>
    <w:rsid w:val="00F72B0D"/>
    <w:rsid w:val="00F72E11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92C"/>
    <w:rsid w:val="00F75E9C"/>
    <w:rsid w:val="00F76872"/>
    <w:rsid w:val="00F769AF"/>
    <w:rsid w:val="00F76A15"/>
    <w:rsid w:val="00F76BE5"/>
    <w:rsid w:val="00F76D30"/>
    <w:rsid w:val="00F770AD"/>
    <w:rsid w:val="00F7752F"/>
    <w:rsid w:val="00F77688"/>
    <w:rsid w:val="00F77791"/>
    <w:rsid w:val="00F80218"/>
    <w:rsid w:val="00F80713"/>
    <w:rsid w:val="00F80BDA"/>
    <w:rsid w:val="00F813DE"/>
    <w:rsid w:val="00F825AF"/>
    <w:rsid w:val="00F8281E"/>
    <w:rsid w:val="00F82FB7"/>
    <w:rsid w:val="00F830BC"/>
    <w:rsid w:val="00F832AF"/>
    <w:rsid w:val="00F8354F"/>
    <w:rsid w:val="00F837F8"/>
    <w:rsid w:val="00F838A3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3B8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6F32"/>
    <w:rsid w:val="00F9725F"/>
    <w:rsid w:val="00FA0A65"/>
    <w:rsid w:val="00FA0ABA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2A1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F9"/>
    <w:rsid w:val="00FA745E"/>
    <w:rsid w:val="00FA76BC"/>
    <w:rsid w:val="00FA7892"/>
    <w:rsid w:val="00FA7D05"/>
    <w:rsid w:val="00FA7FE3"/>
    <w:rsid w:val="00FB000A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3DC"/>
    <w:rsid w:val="00FB25C7"/>
    <w:rsid w:val="00FB3310"/>
    <w:rsid w:val="00FB3787"/>
    <w:rsid w:val="00FB3825"/>
    <w:rsid w:val="00FB3932"/>
    <w:rsid w:val="00FB3A90"/>
    <w:rsid w:val="00FB4481"/>
    <w:rsid w:val="00FB4699"/>
    <w:rsid w:val="00FB4F0C"/>
    <w:rsid w:val="00FB591C"/>
    <w:rsid w:val="00FB5C81"/>
    <w:rsid w:val="00FB617F"/>
    <w:rsid w:val="00FB645E"/>
    <w:rsid w:val="00FB649B"/>
    <w:rsid w:val="00FB670C"/>
    <w:rsid w:val="00FB69CB"/>
    <w:rsid w:val="00FB6AD9"/>
    <w:rsid w:val="00FB6B18"/>
    <w:rsid w:val="00FB714B"/>
    <w:rsid w:val="00FB7A39"/>
    <w:rsid w:val="00FB7D32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AAD"/>
    <w:rsid w:val="00FC3EFA"/>
    <w:rsid w:val="00FC4065"/>
    <w:rsid w:val="00FC4143"/>
    <w:rsid w:val="00FC41F6"/>
    <w:rsid w:val="00FC42F3"/>
    <w:rsid w:val="00FC4A57"/>
    <w:rsid w:val="00FC4B9D"/>
    <w:rsid w:val="00FC4BFB"/>
    <w:rsid w:val="00FC4F40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CC1"/>
    <w:rsid w:val="00FC6E97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2AE"/>
    <w:rsid w:val="00FD5C8F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574"/>
    <w:rsid w:val="00FE472D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C61"/>
    <w:rsid w:val="00FF20A3"/>
    <w:rsid w:val="00FF21B2"/>
    <w:rsid w:val="00FF2500"/>
    <w:rsid w:val="00FF26DA"/>
    <w:rsid w:val="00FF272A"/>
    <w:rsid w:val="00FF282B"/>
    <w:rsid w:val="00FF2D12"/>
    <w:rsid w:val="00FF3514"/>
    <w:rsid w:val="00FF3597"/>
    <w:rsid w:val="00FF373D"/>
    <w:rsid w:val="00FF3764"/>
    <w:rsid w:val="00FF3773"/>
    <w:rsid w:val="00FF3895"/>
    <w:rsid w:val="00FF4562"/>
    <w:rsid w:val="00FF4734"/>
    <w:rsid w:val="00FF4B00"/>
    <w:rsid w:val="00FF4CCD"/>
    <w:rsid w:val="00FF53EA"/>
    <w:rsid w:val="00FF5C51"/>
    <w:rsid w:val="00FF5D4C"/>
    <w:rsid w:val="00FF5DAC"/>
    <w:rsid w:val="00FF5DCC"/>
    <w:rsid w:val="00FF5E60"/>
    <w:rsid w:val="00FF61FD"/>
    <w:rsid w:val="00FF64C7"/>
    <w:rsid w:val="00FF69C7"/>
    <w:rsid w:val="00FF6A9E"/>
    <w:rsid w:val="00FF6E0C"/>
    <w:rsid w:val="00FF7536"/>
    <w:rsid w:val="00FF7C1E"/>
    <w:rsid w:val="00FF7FA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774"/>
  <w15:docId w15:val="{708E0870-A819-421E-8021-4F416A68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81"/>
  </w:style>
  <w:style w:type="character" w:customStyle="1" w:styleId="TekstprzypisudolnegoZnak">
    <w:name w:val="Tekst przypisu dolnego Znak"/>
    <w:link w:val="Tekstprzypisudolnego"/>
    <w:uiPriority w:val="99"/>
    <w:semiHidden/>
    <w:rsid w:val="00764F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BC4D-DA68-4AF1-8869-410AC524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6</cp:revision>
  <cp:lastPrinted>2019-11-20T07:34:00Z</cp:lastPrinted>
  <dcterms:created xsi:type="dcterms:W3CDTF">2019-11-20T07:25:00Z</dcterms:created>
  <dcterms:modified xsi:type="dcterms:W3CDTF">2019-11-20T07:36:00Z</dcterms:modified>
</cp:coreProperties>
</file>